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BA51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76E05">
              <w:t>4</w:t>
            </w:r>
            <w:r>
              <w:t>-</w:t>
            </w:r>
            <w:r w:rsidR="00176E05">
              <w:t>3255</w:t>
            </w:r>
          </w:p>
          <w:p w14:paraId="34BDABA6" w14:textId="5A5CF37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1623F">
              <w:t>27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A6D993" w14:textId="1208A894" w:rsidR="00176E05" w:rsidRPr="00176E05" w:rsidRDefault="00176E05" w:rsidP="00176E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6E05">
        <w:rPr>
          <w:rFonts w:eastAsiaTheme="majorEastAsia" w:cstheme="majorBidi"/>
          <w:b/>
          <w:color w:val="000000" w:themeColor="text1"/>
          <w:szCs w:val="26"/>
        </w:rPr>
        <w:t>Under FOIA, please provide the following:</w:t>
      </w:r>
    </w:p>
    <w:p w14:paraId="00F59EA5" w14:textId="77777777" w:rsidR="00176E05" w:rsidRDefault="00176E05" w:rsidP="00176E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6E05">
        <w:rPr>
          <w:rFonts w:eastAsiaTheme="majorEastAsia" w:cstheme="majorBidi"/>
          <w:b/>
          <w:color w:val="000000" w:themeColor="text1"/>
          <w:szCs w:val="26"/>
        </w:rPr>
        <w:t>1/ Please provide the number of road traffic collisions (RTCs) involving police vehicles for each of the last six calendar years, including 2024.</w:t>
      </w:r>
    </w:p>
    <w:p w14:paraId="29C00613" w14:textId="65E58CBC" w:rsidR="00176E05" w:rsidRPr="00176E05" w:rsidRDefault="00176E05" w:rsidP="00176E0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176E05">
        <w:rPr>
          <w:rFonts w:eastAsiaTheme="majorEastAsia" w:cstheme="majorBidi"/>
          <w:bCs/>
          <w:i/>
          <w:iCs/>
          <w:color w:val="000000" w:themeColor="text1"/>
          <w:szCs w:val="26"/>
        </w:rPr>
        <w:t>Table 1: RTCs involving police vehicles – calendar years – 2019-2024</w:t>
      </w:r>
    </w:p>
    <w:tbl>
      <w:tblPr>
        <w:tblStyle w:val="TableGrid"/>
        <w:tblW w:w="4081" w:type="dxa"/>
        <w:tblLook w:val="04A0" w:firstRow="1" w:lastRow="0" w:firstColumn="1" w:lastColumn="0" w:noHBand="0" w:noVBand="1"/>
        <w:tblCaption w:val="Table 1: RTCs involving police vehicles – calendar years – 2019-2024"/>
        <w:tblDescription w:val="Table 1: RTCs involving police vehicles – calendar years – 2019-2024"/>
      </w:tblPr>
      <w:tblGrid>
        <w:gridCol w:w="1838"/>
        <w:gridCol w:w="2243"/>
      </w:tblGrid>
      <w:tr w:rsidR="00176E05" w:rsidRPr="00557306" w14:paraId="578BB27F" w14:textId="77777777" w:rsidTr="00176E05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5A5CC3F6" w14:textId="3019F913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14:paraId="33D6879D" w14:textId="2548605B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Number of RTCs</w:t>
            </w:r>
          </w:p>
        </w:tc>
      </w:tr>
      <w:tr w:rsidR="00176E05" w14:paraId="21715509" w14:textId="77777777" w:rsidTr="00176E05">
        <w:tc>
          <w:tcPr>
            <w:tcW w:w="1838" w:type="dxa"/>
          </w:tcPr>
          <w:p w14:paraId="254B884E" w14:textId="55B653FF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2019</w:t>
            </w:r>
          </w:p>
        </w:tc>
        <w:tc>
          <w:tcPr>
            <w:tcW w:w="2243" w:type="dxa"/>
          </w:tcPr>
          <w:p w14:paraId="5DB8EDD4" w14:textId="3576BAB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1,557</w:t>
            </w:r>
          </w:p>
        </w:tc>
      </w:tr>
      <w:tr w:rsidR="00176E05" w14:paraId="0C272F86" w14:textId="77777777" w:rsidTr="00176E05">
        <w:tc>
          <w:tcPr>
            <w:tcW w:w="1838" w:type="dxa"/>
          </w:tcPr>
          <w:p w14:paraId="287A0348" w14:textId="4DEF59FD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2243" w:type="dxa"/>
          </w:tcPr>
          <w:p w14:paraId="6BDCAEB4" w14:textId="593184B2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1,501</w:t>
            </w:r>
          </w:p>
        </w:tc>
      </w:tr>
      <w:tr w:rsidR="00176E05" w14:paraId="63A86D25" w14:textId="77777777" w:rsidTr="00176E05">
        <w:tc>
          <w:tcPr>
            <w:tcW w:w="1838" w:type="dxa"/>
          </w:tcPr>
          <w:p w14:paraId="5656CC2B" w14:textId="3CC5FC7A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2243" w:type="dxa"/>
          </w:tcPr>
          <w:p w14:paraId="5AE37911" w14:textId="17279404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1,404</w:t>
            </w:r>
          </w:p>
        </w:tc>
      </w:tr>
      <w:tr w:rsidR="00176E05" w14:paraId="14726712" w14:textId="77777777" w:rsidTr="00176E05">
        <w:tc>
          <w:tcPr>
            <w:tcW w:w="1838" w:type="dxa"/>
          </w:tcPr>
          <w:p w14:paraId="2201F3C0" w14:textId="6D5E348F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243" w:type="dxa"/>
          </w:tcPr>
          <w:p w14:paraId="3FF0D043" w14:textId="6E23B225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1,487</w:t>
            </w:r>
          </w:p>
        </w:tc>
      </w:tr>
      <w:tr w:rsidR="00176E05" w14:paraId="4FEC9D04" w14:textId="77777777" w:rsidTr="00176E05">
        <w:tc>
          <w:tcPr>
            <w:tcW w:w="1838" w:type="dxa"/>
          </w:tcPr>
          <w:p w14:paraId="03E8D105" w14:textId="33C6B7EA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243" w:type="dxa"/>
          </w:tcPr>
          <w:p w14:paraId="15A75821" w14:textId="62B95DE1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1,245</w:t>
            </w:r>
          </w:p>
        </w:tc>
      </w:tr>
      <w:tr w:rsidR="00176E05" w14:paraId="0A1C65B6" w14:textId="77777777" w:rsidTr="00176E05">
        <w:tc>
          <w:tcPr>
            <w:tcW w:w="1838" w:type="dxa"/>
          </w:tcPr>
          <w:p w14:paraId="435070AE" w14:textId="5A49DD48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243" w:type="dxa"/>
          </w:tcPr>
          <w:p w14:paraId="7FFF8EF6" w14:textId="6BE29F0B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1,171</w:t>
            </w:r>
          </w:p>
        </w:tc>
      </w:tr>
    </w:tbl>
    <w:p w14:paraId="69D3C2EE" w14:textId="77777777" w:rsidR="00176E05" w:rsidRPr="00176E05" w:rsidRDefault="00176E05" w:rsidP="00176E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BEA1DFE" w14:textId="77777777" w:rsidR="00176E05" w:rsidRDefault="00176E05" w:rsidP="00176E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6E05">
        <w:rPr>
          <w:rFonts w:eastAsiaTheme="majorEastAsia" w:cstheme="majorBidi"/>
          <w:b/>
          <w:color w:val="000000" w:themeColor="text1"/>
          <w:szCs w:val="26"/>
        </w:rPr>
        <w:t>2/ Please provide the number of road traffic collisions (RTCs) involving police vehicles which were unmarked for each of the last six calendar years, including 2024.</w:t>
      </w:r>
    </w:p>
    <w:p w14:paraId="567CC148" w14:textId="7EA3E76D" w:rsidR="00AD129A" w:rsidRDefault="00AD129A" w:rsidP="00176E0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D129A">
        <w:rPr>
          <w:rFonts w:eastAsiaTheme="majorEastAsia" w:cstheme="majorBidi"/>
          <w:bCs/>
          <w:color w:val="000000" w:themeColor="text1"/>
          <w:szCs w:val="26"/>
        </w:rPr>
        <w:t xml:space="preserve">The recording process to differentiate between marked/ unmarked fleet was introduced in January 2020, therefore data prior to that date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179E9661" w14:textId="77777777" w:rsidR="00AD129A" w:rsidRPr="00AD129A" w:rsidRDefault="00AD129A" w:rsidP="00176E0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3763769" w14:textId="1851FB30" w:rsidR="00176E05" w:rsidRPr="00176E05" w:rsidRDefault="00176E05" w:rsidP="00176E0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2: </w:t>
      </w:r>
      <w:r w:rsidR="00AD129A"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>RTCs involving unmarked police vehicles - calendar years – 2020-2024</w:t>
      </w:r>
    </w:p>
    <w:tbl>
      <w:tblPr>
        <w:tblStyle w:val="TableGrid"/>
        <w:tblW w:w="4081" w:type="dxa"/>
        <w:tblLook w:val="04A0" w:firstRow="1" w:lastRow="0" w:firstColumn="1" w:lastColumn="0" w:noHBand="0" w:noVBand="1"/>
        <w:tblCaption w:val="Table 2: RTCs involving unmarked police vehicles - calendar years – 2020-2024"/>
        <w:tblDescription w:val="Table 2: RTCs involving unmarked police vehicles - calendar years – 2020-2024"/>
      </w:tblPr>
      <w:tblGrid>
        <w:gridCol w:w="1838"/>
        <w:gridCol w:w="2243"/>
      </w:tblGrid>
      <w:tr w:rsidR="00176E05" w:rsidRPr="00557306" w14:paraId="4F8BCA0D" w14:textId="77777777" w:rsidTr="00AD129A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32AF7FD8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Year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14:paraId="11C86307" w14:textId="5F3ED2A8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AD129A">
              <w:rPr>
                <w:b/>
              </w:rPr>
              <w:t>RTCs</w:t>
            </w:r>
          </w:p>
        </w:tc>
      </w:tr>
      <w:tr w:rsidR="00176E05" w14:paraId="27838623" w14:textId="77777777" w:rsidTr="00AD129A">
        <w:tc>
          <w:tcPr>
            <w:tcW w:w="1838" w:type="dxa"/>
          </w:tcPr>
          <w:p w14:paraId="36BD6C82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2243" w:type="dxa"/>
          </w:tcPr>
          <w:p w14:paraId="1BF88142" w14:textId="283251D1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259</w:t>
            </w:r>
          </w:p>
        </w:tc>
      </w:tr>
      <w:tr w:rsidR="00176E05" w14:paraId="44AF11CB" w14:textId="77777777" w:rsidTr="00AD129A">
        <w:tc>
          <w:tcPr>
            <w:tcW w:w="1838" w:type="dxa"/>
          </w:tcPr>
          <w:p w14:paraId="7BBDB94A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2243" w:type="dxa"/>
          </w:tcPr>
          <w:p w14:paraId="387A3E26" w14:textId="26AFBF05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248</w:t>
            </w:r>
          </w:p>
        </w:tc>
      </w:tr>
      <w:tr w:rsidR="00176E05" w14:paraId="40F91C3B" w14:textId="77777777" w:rsidTr="00AD129A">
        <w:tc>
          <w:tcPr>
            <w:tcW w:w="1838" w:type="dxa"/>
          </w:tcPr>
          <w:p w14:paraId="0B4A785C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243" w:type="dxa"/>
          </w:tcPr>
          <w:p w14:paraId="42F80C35" w14:textId="5160C3FC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249</w:t>
            </w:r>
          </w:p>
        </w:tc>
      </w:tr>
      <w:tr w:rsidR="00176E05" w14:paraId="3C2451AB" w14:textId="77777777" w:rsidTr="00AD129A">
        <w:tc>
          <w:tcPr>
            <w:tcW w:w="1838" w:type="dxa"/>
          </w:tcPr>
          <w:p w14:paraId="2FBCC825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243" w:type="dxa"/>
          </w:tcPr>
          <w:p w14:paraId="7856FC91" w14:textId="352141A0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273</w:t>
            </w:r>
          </w:p>
        </w:tc>
      </w:tr>
      <w:tr w:rsidR="00176E05" w14:paraId="1AE8ED16" w14:textId="77777777" w:rsidTr="00AD129A">
        <w:tc>
          <w:tcPr>
            <w:tcW w:w="1838" w:type="dxa"/>
          </w:tcPr>
          <w:p w14:paraId="585DE4DC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243" w:type="dxa"/>
          </w:tcPr>
          <w:p w14:paraId="2521C0AA" w14:textId="018CFB90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283</w:t>
            </w:r>
          </w:p>
        </w:tc>
      </w:tr>
    </w:tbl>
    <w:p w14:paraId="5F8D9667" w14:textId="77777777" w:rsidR="00176E05" w:rsidRPr="00176E05" w:rsidRDefault="00176E05" w:rsidP="00176E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5CFD472" w14:textId="77777777" w:rsidR="00176E05" w:rsidRPr="00176E05" w:rsidRDefault="00176E05" w:rsidP="00176E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6E05">
        <w:rPr>
          <w:rFonts w:eastAsiaTheme="majorEastAsia" w:cstheme="majorBidi"/>
          <w:b/>
          <w:color w:val="000000" w:themeColor="text1"/>
          <w:szCs w:val="26"/>
        </w:rPr>
        <w:t>3/ Please provide the number of road traffic collisions (RTCs) involving police vehicles where there was an injury (to either an officer or a civilian) for each of the last six calendar years, including 2024.</w:t>
      </w:r>
    </w:p>
    <w:p w14:paraId="34BDABAB" w14:textId="0CF23B9D" w:rsidR="00255F1E" w:rsidRPr="00AD129A" w:rsidRDefault="00AD129A" w:rsidP="00793DD5">
      <w:pPr>
        <w:tabs>
          <w:tab w:val="left" w:pos="5400"/>
        </w:tabs>
        <w:rPr>
          <w:bCs/>
          <w:i/>
          <w:iCs/>
        </w:rPr>
      </w:pP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3: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Individuals injured in 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>RTCs involving police vehicles - 2019</w:t>
      </w:r>
    </w:p>
    <w:tbl>
      <w:tblPr>
        <w:tblStyle w:val="TableGrid"/>
        <w:tblW w:w="5601" w:type="dxa"/>
        <w:tblLook w:val="04A0" w:firstRow="1" w:lastRow="0" w:firstColumn="1" w:lastColumn="0" w:noHBand="0" w:noVBand="1"/>
        <w:tblCaption w:val="Table 3: Individuals injured in RTCs involving police vehicles - 2019"/>
        <w:tblDescription w:val="Table 3: Individuals injured in RTCs involving police vehicles - 2019"/>
      </w:tblPr>
      <w:tblGrid>
        <w:gridCol w:w="2444"/>
        <w:gridCol w:w="1017"/>
        <w:gridCol w:w="1230"/>
        <w:gridCol w:w="910"/>
      </w:tblGrid>
      <w:tr w:rsidR="00176E05" w:rsidRPr="00557306" w14:paraId="34BDABB1" w14:textId="77777777" w:rsidTr="00AD129A">
        <w:trPr>
          <w:tblHeader/>
        </w:trPr>
        <w:tc>
          <w:tcPr>
            <w:tcW w:w="2444" w:type="dxa"/>
            <w:shd w:val="clear" w:color="auto" w:fill="D9D9D9" w:themeFill="background1" w:themeFillShade="D9"/>
          </w:tcPr>
          <w:p w14:paraId="34BDABAC" w14:textId="77777777" w:rsidR="00176E05" w:rsidRPr="00557306" w:rsidRDefault="00176E05" w:rsidP="00EF0FBB">
            <w:pPr>
              <w:spacing w:line="240" w:lineRule="auto"/>
              <w:rPr>
                <w:b/>
              </w:rPr>
            </w:pPr>
            <w:bookmarkStart w:id="0" w:name="_Hlk193911197"/>
            <w:r w:rsidRPr="00557306">
              <w:rPr>
                <w:b/>
              </w:rPr>
              <w:t>Heading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4BDABAD" w14:textId="23391FC4" w:rsidR="00176E05" w:rsidRPr="00557306" w:rsidRDefault="00176E05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34BDABAE" w14:textId="5AD3F4D7" w:rsidR="00176E05" w:rsidRPr="00557306" w:rsidRDefault="00176E05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34BDABAF" w14:textId="2E1CF632" w:rsidR="00176E05" w:rsidRPr="00557306" w:rsidRDefault="00176E05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Fatal</w:t>
            </w:r>
          </w:p>
        </w:tc>
      </w:tr>
      <w:tr w:rsidR="00176E05" w14:paraId="34BDABB7" w14:textId="77777777" w:rsidTr="00AD129A">
        <w:tc>
          <w:tcPr>
            <w:tcW w:w="2444" w:type="dxa"/>
          </w:tcPr>
          <w:p w14:paraId="34BDABB2" w14:textId="6B86A05D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Injury to Police</w:t>
            </w:r>
          </w:p>
        </w:tc>
        <w:tc>
          <w:tcPr>
            <w:tcW w:w="1017" w:type="dxa"/>
          </w:tcPr>
          <w:p w14:paraId="34BDABB3" w14:textId="23C1B44F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64</w:t>
            </w:r>
          </w:p>
        </w:tc>
        <w:tc>
          <w:tcPr>
            <w:tcW w:w="1230" w:type="dxa"/>
          </w:tcPr>
          <w:p w14:paraId="34BDABB4" w14:textId="79C17704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910" w:type="dxa"/>
          </w:tcPr>
          <w:p w14:paraId="34BDABB5" w14:textId="27D66214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7CD154C9" w14:textId="77777777" w:rsidTr="00AD129A">
        <w:tc>
          <w:tcPr>
            <w:tcW w:w="2444" w:type="dxa"/>
          </w:tcPr>
          <w:p w14:paraId="011853A7" w14:textId="38D333BA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Injury to Third Party</w:t>
            </w:r>
          </w:p>
        </w:tc>
        <w:tc>
          <w:tcPr>
            <w:tcW w:w="1017" w:type="dxa"/>
          </w:tcPr>
          <w:p w14:paraId="1D4DD515" w14:textId="70EA3BB3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  <w:tc>
          <w:tcPr>
            <w:tcW w:w="1230" w:type="dxa"/>
          </w:tcPr>
          <w:p w14:paraId="4DF44EEF" w14:textId="65013CC2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910" w:type="dxa"/>
          </w:tcPr>
          <w:p w14:paraId="30851708" w14:textId="7B84CCB1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5B317B17" w14:textId="77777777" w:rsidTr="00AD129A">
        <w:tc>
          <w:tcPr>
            <w:tcW w:w="2444" w:type="dxa"/>
          </w:tcPr>
          <w:p w14:paraId="57D50EA8" w14:textId="423FA575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Injury to Pedestrian</w:t>
            </w:r>
          </w:p>
        </w:tc>
        <w:tc>
          <w:tcPr>
            <w:tcW w:w="1017" w:type="dxa"/>
          </w:tcPr>
          <w:p w14:paraId="23A02B55" w14:textId="30ADA9EC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30" w:type="dxa"/>
          </w:tcPr>
          <w:p w14:paraId="52AB2FB9" w14:textId="115C93E3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910" w:type="dxa"/>
          </w:tcPr>
          <w:p w14:paraId="0C52AFDD" w14:textId="27A21414" w:rsidR="00176E05" w:rsidRDefault="00176E05" w:rsidP="00EF0FBB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bookmarkEnd w:id="0"/>
    </w:tbl>
    <w:p w14:paraId="34BDABB8" w14:textId="77777777" w:rsidR="00255F1E" w:rsidRDefault="00255F1E" w:rsidP="00793DD5">
      <w:pPr>
        <w:tabs>
          <w:tab w:val="left" w:pos="5400"/>
        </w:tabs>
      </w:pPr>
    </w:p>
    <w:p w14:paraId="19DA0910" w14:textId="34368BE3" w:rsidR="00AD129A" w:rsidRPr="00AD129A" w:rsidRDefault="00AD129A" w:rsidP="00AD129A">
      <w:pPr>
        <w:tabs>
          <w:tab w:val="left" w:pos="5400"/>
        </w:tabs>
        <w:rPr>
          <w:bCs/>
          <w:i/>
          <w:iCs/>
        </w:rPr>
      </w:pP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4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: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Individuals injured in 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>RTCs involving police vehicles - 20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20</w:t>
      </w:r>
    </w:p>
    <w:tbl>
      <w:tblPr>
        <w:tblStyle w:val="TableGrid"/>
        <w:tblW w:w="5601" w:type="dxa"/>
        <w:tblLook w:val="04A0" w:firstRow="1" w:lastRow="0" w:firstColumn="1" w:lastColumn="0" w:noHBand="0" w:noVBand="1"/>
        <w:tblCaption w:val="Table 4: Individuals injured in RTCs involving police vehicles - 2020"/>
        <w:tblDescription w:val="Table 4: Individuals injured in RTCs involving police vehicles - 2020"/>
      </w:tblPr>
      <w:tblGrid>
        <w:gridCol w:w="2444"/>
        <w:gridCol w:w="1017"/>
        <w:gridCol w:w="1230"/>
        <w:gridCol w:w="910"/>
      </w:tblGrid>
      <w:tr w:rsidR="00176E05" w:rsidRPr="00557306" w14:paraId="05989687" w14:textId="77777777" w:rsidTr="00AD129A">
        <w:trPr>
          <w:tblHeader/>
        </w:trPr>
        <w:tc>
          <w:tcPr>
            <w:tcW w:w="2444" w:type="dxa"/>
            <w:shd w:val="clear" w:color="auto" w:fill="D9D9D9" w:themeFill="background1" w:themeFillShade="D9"/>
          </w:tcPr>
          <w:p w14:paraId="2FC0F6C7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 w:rsidRPr="00557306">
              <w:rPr>
                <w:b/>
              </w:rPr>
              <w:t>Heading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8C7FB73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4B06255F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5D48900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Fatal</w:t>
            </w:r>
          </w:p>
        </w:tc>
      </w:tr>
      <w:tr w:rsidR="00176E05" w14:paraId="4917E36F" w14:textId="77777777" w:rsidTr="00AD129A">
        <w:tc>
          <w:tcPr>
            <w:tcW w:w="2444" w:type="dxa"/>
          </w:tcPr>
          <w:p w14:paraId="49D35E22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Police</w:t>
            </w:r>
          </w:p>
        </w:tc>
        <w:tc>
          <w:tcPr>
            <w:tcW w:w="1017" w:type="dxa"/>
          </w:tcPr>
          <w:p w14:paraId="4CCF14D1" w14:textId="32EDB0E8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67</w:t>
            </w:r>
          </w:p>
        </w:tc>
        <w:tc>
          <w:tcPr>
            <w:tcW w:w="1230" w:type="dxa"/>
          </w:tcPr>
          <w:p w14:paraId="3F5E874B" w14:textId="5410908E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910" w:type="dxa"/>
          </w:tcPr>
          <w:p w14:paraId="28791B45" w14:textId="32B4748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0866EE58" w14:textId="77777777" w:rsidTr="00AD129A">
        <w:tc>
          <w:tcPr>
            <w:tcW w:w="2444" w:type="dxa"/>
          </w:tcPr>
          <w:p w14:paraId="347CEA19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Third Party</w:t>
            </w:r>
          </w:p>
        </w:tc>
        <w:tc>
          <w:tcPr>
            <w:tcW w:w="1017" w:type="dxa"/>
          </w:tcPr>
          <w:p w14:paraId="372D9394" w14:textId="75A8FA52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230" w:type="dxa"/>
          </w:tcPr>
          <w:p w14:paraId="6A836E14" w14:textId="6E9814F2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910" w:type="dxa"/>
          </w:tcPr>
          <w:p w14:paraId="4F22E2E3" w14:textId="5B687D2D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38EF3A88" w14:textId="77777777" w:rsidTr="00AD129A">
        <w:tc>
          <w:tcPr>
            <w:tcW w:w="2444" w:type="dxa"/>
          </w:tcPr>
          <w:p w14:paraId="6FD24B35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Pedestrian</w:t>
            </w:r>
          </w:p>
        </w:tc>
        <w:tc>
          <w:tcPr>
            <w:tcW w:w="1017" w:type="dxa"/>
          </w:tcPr>
          <w:p w14:paraId="719C14A8" w14:textId="52970B8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230" w:type="dxa"/>
          </w:tcPr>
          <w:p w14:paraId="0BD15A29" w14:textId="07A20E44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910" w:type="dxa"/>
          </w:tcPr>
          <w:p w14:paraId="797C845F" w14:textId="6F0A0078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78EFD1B8" w14:textId="78D42C8B" w:rsidR="00AD129A" w:rsidRPr="00AD129A" w:rsidRDefault="00AD129A" w:rsidP="00AD129A">
      <w:pPr>
        <w:tabs>
          <w:tab w:val="left" w:pos="5400"/>
        </w:tabs>
        <w:rPr>
          <w:bCs/>
          <w:i/>
          <w:iCs/>
        </w:rPr>
      </w:pP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5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: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Individuals injured in 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>RTCs involving police vehicles - 20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21</w:t>
      </w:r>
    </w:p>
    <w:tbl>
      <w:tblPr>
        <w:tblStyle w:val="TableGrid"/>
        <w:tblW w:w="5601" w:type="dxa"/>
        <w:tblLook w:val="04A0" w:firstRow="1" w:lastRow="0" w:firstColumn="1" w:lastColumn="0" w:noHBand="0" w:noVBand="1"/>
        <w:tblCaption w:val="Table 5: Individuals injured in RTCs involving police vehicles - 2021"/>
        <w:tblDescription w:val="Table 5: Individuals injured in RTCs involving police vehicles - 2021"/>
      </w:tblPr>
      <w:tblGrid>
        <w:gridCol w:w="2444"/>
        <w:gridCol w:w="1017"/>
        <w:gridCol w:w="1230"/>
        <w:gridCol w:w="910"/>
      </w:tblGrid>
      <w:tr w:rsidR="00176E05" w:rsidRPr="00557306" w14:paraId="51B6DFCE" w14:textId="77777777" w:rsidTr="00AD129A">
        <w:trPr>
          <w:tblHeader/>
        </w:trPr>
        <w:tc>
          <w:tcPr>
            <w:tcW w:w="2444" w:type="dxa"/>
            <w:shd w:val="clear" w:color="auto" w:fill="D9D9D9" w:themeFill="background1" w:themeFillShade="D9"/>
          </w:tcPr>
          <w:p w14:paraId="3087BE0E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 w:rsidRPr="00557306">
              <w:rPr>
                <w:b/>
              </w:rPr>
              <w:t>Heading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6292F2DB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3A7B983F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328C76D0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Fatal</w:t>
            </w:r>
          </w:p>
        </w:tc>
      </w:tr>
      <w:tr w:rsidR="00176E05" w14:paraId="64C7FDBD" w14:textId="77777777" w:rsidTr="00AD129A">
        <w:tc>
          <w:tcPr>
            <w:tcW w:w="2444" w:type="dxa"/>
          </w:tcPr>
          <w:p w14:paraId="6FB4BE4B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Police</w:t>
            </w:r>
          </w:p>
        </w:tc>
        <w:tc>
          <w:tcPr>
            <w:tcW w:w="1017" w:type="dxa"/>
          </w:tcPr>
          <w:p w14:paraId="03F548FF" w14:textId="35882179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56</w:t>
            </w:r>
          </w:p>
        </w:tc>
        <w:tc>
          <w:tcPr>
            <w:tcW w:w="1230" w:type="dxa"/>
          </w:tcPr>
          <w:p w14:paraId="73FE1AF3" w14:textId="360D1A5C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910" w:type="dxa"/>
          </w:tcPr>
          <w:p w14:paraId="765CE4F2" w14:textId="6954E9D0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18B92915" w14:textId="77777777" w:rsidTr="00AD129A">
        <w:tc>
          <w:tcPr>
            <w:tcW w:w="2444" w:type="dxa"/>
          </w:tcPr>
          <w:p w14:paraId="675E362A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Third Party</w:t>
            </w:r>
          </w:p>
        </w:tc>
        <w:tc>
          <w:tcPr>
            <w:tcW w:w="1017" w:type="dxa"/>
          </w:tcPr>
          <w:p w14:paraId="2450E8CA" w14:textId="411CF9D6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230" w:type="dxa"/>
          </w:tcPr>
          <w:p w14:paraId="4EFF46B4" w14:textId="0FA955F2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910" w:type="dxa"/>
          </w:tcPr>
          <w:p w14:paraId="32483F82" w14:textId="6E52D82A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22AB21EB" w14:textId="77777777" w:rsidTr="00AD129A">
        <w:tc>
          <w:tcPr>
            <w:tcW w:w="2444" w:type="dxa"/>
          </w:tcPr>
          <w:p w14:paraId="1269CFB7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lastRenderedPageBreak/>
              <w:t>Injury to Pedestrian</w:t>
            </w:r>
          </w:p>
        </w:tc>
        <w:tc>
          <w:tcPr>
            <w:tcW w:w="1017" w:type="dxa"/>
          </w:tcPr>
          <w:p w14:paraId="00526518" w14:textId="7B3BA662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30" w:type="dxa"/>
          </w:tcPr>
          <w:p w14:paraId="73FCF360" w14:textId="3A6B09CB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910" w:type="dxa"/>
          </w:tcPr>
          <w:p w14:paraId="4A11A9C7" w14:textId="376384E4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7A2FD6F9" w14:textId="77777777" w:rsidR="00176E05" w:rsidRDefault="00176E05" w:rsidP="00793DD5">
      <w:pPr>
        <w:tabs>
          <w:tab w:val="left" w:pos="5400"/>
        </w:tabs>
      </w:pPr>
    </w:p>
    <w:p w14:paraId="6CC53123" w14:textId="72AC992E" w:rsidR="00AD129A" w:rsidRPr="00AD129A" w:rsidRDefault="00AD129A" w:rsidP="00AD129A">
      <w:pPr>
        <w:tabs>
          <w:tab w:val="left" w:pos="5400"/>
        </w:tabs>
        <w:rPr>
          <w:bCs/>
          <w:i/>
          <w:iCs/>
        </w:rPr>
      </w:pP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6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: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Individuals injured in 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>RTCs involving police vehicles - 20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22</w:t>
      </w:r>
    </w:p>
    <w:tbl>
      <w:tblPr>
        <w:tblStyle w:val="TableGrid"/>
        <w:tblW w:w="5601" w:type="dxa"/>
        <w:tblLook w:val="04A0" w:firstRow="1" w:lastRow="0" w:firstColumn="1" w:lastColumn="0" w:noHBand="0" w:noVBand="1"/>
        <w:tblCaption w:val="Table 6: Individuals injured in RTCs involving police vehicles - 2022"/>
        <w:tblDescription w:val="Table 6: Individuals injured in RTCs involving police vehicles - 2022"/>
      </w:tblPr>
      <w:tblGrid>
        <w:gridCol w:w="2444"/>
        <w:gridCol w:w="1017"/>
        <w:gridCol w:w="1230"/>
        <w:gridCol w:w="910"/>
      </w:tblGrid>
      <w:tr w:rsidR="00176E05" w:rsidRPr="00557306" w14:paraId="2CFF21B6" w14:textId="77777777" w:rsidTr="00AD129A">
        <w:trPr>
          <w:tblHeader/>
        </w:trPr>
        <w:tc>
          <w:tcPr>
            <w:tcW w:w="2444" w:type="dxa"/>
            <w:shd w:val="clear" w:color="auto" w:fill="D9D9D9" w:themeFill="background1" w:themeFillShade="D9"/>
          </w:tcPr>
          <w:p w14:paraId="42B34EAF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 w:rsidRPr="00557306">
              <w:rPr>
                <w:b/>
              </w:rPr>
              <w:t>Heading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73DE6C1C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36E65486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3D457751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Fatal</w:t>
            </w:r>
          </w:p>
        </w:tc>
      </w:tr>
      <w:tr w:rsidR="00176E05" w14:paraId="54F0511E" w14:textId="77777777" w:rsidTr="00AD129A">
        <w:tc>
          <w:tcPr>
            <w:tcW w:w="2444" w:type="dxa"/>
          </w:tcPr>
          <w:p w14:paraId="52BD214D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Police</w:t>
            </w:r>
          </w:p>
        </w:tc>
        <w:tc>
          <w:tcPr>
            <w:tcW w:w="1017" w:type="dxa"/>
          </w:tcPr>
          <w:p w14:paraId="3CB36D2D" w14:textId="765E5131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55</w:t>
            </w:r>
          </w:p>
        </w:tc>
        <w:tc>
          <w:tcPr>
            <w:tcW w:w="1230" w:type="dxa"/>
          </w:tcPr>
          <w:p w14:paraId="4A7027E5" w14:textId="7627F6DF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910" w:type="dxa"/>
          </w:tcPr>
          <w:p w14:paraId="4BB76025" w14:textId="2BD85713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00BA43E2" w14:textId="77777777" w:rsidTr="00AD129A">
        <w:tc>
          <w:tcPr>
            <w:tcW w:w="2444" w:type="dxa"/>
          </w:tcPr>
          <w:p w14:paraId="2264D866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Third Party</w:t>
            </w:r>
          </w:p>
        </w:tc>
        <w:tc>
          <w:tcPr>
            <w:tcW w:w="1017" w:type="dxa"/>
          </w:tcPr>
          <w:p w14:paraId="11CE7522" w14:textId="5157CF98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230" w:type="dxa"/>
          </w:tcPr>
          <w:p w14:paraId="3870560B" w14:textId="30C3CF1D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910" w:type="dxa"/>
          </w:tcPr>
          <w:p w14:paraId="48A1C2C8" w14:textId="62ED5DA8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29BBD9D8" w14:textId="77777777" w:rsidTr="00AD129A">
        <w:tc>
          <w:tcPr>
            <w:tcW w:w="2444" w:type="dxa"/>
          </w:tcPr>
          <w:p w14:paraId="04CAE4AF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Pedestrian</w:t>
            </w:r>
          </w:p>
        </w:tc>
        <w:tc>
          <w:tcPr>
            <w:tcW w:w="1017" w:type="dxa"/>
          </w:tcPr>
          <w:p w14:paraId="76B3CE29" w14:textId="472ED2DE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230" w:type="dxa"/>
          </w:tcPr>
          <w:p w14:paraId="6AF8F642" w14:textId="6A5C6A82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910" w:type="dxa"/>
          </w:tcPr>
          <w:p w14:paraId="6C0C2A33" w14:textId="766EF196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49C5C214" w14:textId="77777777" w:rsidR="00176E05" w:rsidRDefault="00176E05" w:rsidP="00793DD5">
      <w:pPr>
        <w:tabs>
          <w:tab w:val="left" w:pos="5400"/>
        </w:tabs>
      </w:pPr>
    </w:p>
    <w:p w14:paraId="1AE49C45" w14:textId="29323D53" w:rsidR="00AD129A" w:rsidRPr="00AD129A" w:rsidRDefault="00AD129A" w:rsidP="00AD129A">
      <w:pPr>
        <w:tabs>
          <w:tab w:val="left" w:pos="5400"/>
        </w:tabs>
        <w:rPr>
          <w:bCs/>
          <w:i/>
          <w:iCs/>
        </w:rPr>
      </w:pP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7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: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Individuals injured in 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>RTCs involving police vehicles - 20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23</w:t>
      </w:r>
    </w:p>
    <w:tbl>
      <w:tblPr>
        <w:tblStyle w:val="TableGrid"/>
        <w:tblW w:w="5601" w:type="dxa"/>
        <w:tblLook w:val="04A0" w:firstRow="1" w:lastRow="0" w:firstColumn="1" w:lastColumn="0" w:noHBand="0" w:noVBand="1"/>
        <w:tblCaption w:val="Table 7: Individuals injured in RTCs involving police vehicles - 2023"/>
        <w:tblDescription w:val="Table 7: Individuals injured in RTCs involving police vehicles - 2023"/>
      </w:tblPr>
      <w:tblGrid>
        <w:gridCol w:w="2444"/>
        <w:gridCol w:w="1017"/>
        <w:gridCol w:w="1230"/>
        <w:gridCol w:w="910"/>
      </w:tblGrid>
      <w:tr w:rsidR="00176E05" w:rsidRPr="00557306" w14:paraId="1F9A6121" w14:textId="77777777" w:rsidTr="00AD129A">
        <w:trPr>
          <w:tblHeader/>
        </w:trPr>
        <w:tc>
          <w:tcPr>
            <w:tcW w:w="2444" w:type="dxa"/>
            <w:shd w:val="clear" w:color="auto" w:fill="D9D9D9" w:themeFill="background1" w:themeFillShade="D9"/>
          </w:tcPr>
          <w:p w14:paraId="1A3C5C45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 w:rsidRPr="00557306">
              <w:rPr>
                <w:b/>
              </w:rPr>
              <w:t>Heading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8AC871B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2DC7C797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6440A8D8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Fatal</w:t>
            </w:r>
          </w:p>
        </w:tc>
      </w:tr>
      <w:tr w:rsidR="00176E05" w14:paraId="0BC3C761" w14:textId="77777777" w:rsidTr="00AD129A">
        <w:tc>
          <w:tcPr>
            <w:tcW w:w="2444" w:type="dxa"/>
          </w:tcPr>
          <w:p w14:paraId="008CEFBB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Police</w:t>
            </w:r>
          </w:p>
        </w:tc>
        <w:tc>
          <w:tcPr>
            <w:tcW w:w="1017" w:type="dxa"/>
          </w:tcPr>
          <w:p w14:paraId="39D58A03" w14:textId="3D3AA536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1230" w:type="dxa"/>
          </w:tcPr>
          <w:p w14:paraId="501C6DF5" w14:textId="067F1E23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910" w:type="dxa"/>
          </w:tcPr>
          <w:p w14:paraId="6DB31F47" w14:textId="70F7F045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0DBCA015" w14:textId="77777777" w:rsidTr="00AD129A">
        <w:tc>
          <w:tcPr>
            <w:tcW w:w="2444" w:type="dxa"/>
          </w:tcPr>
          <w:p w14:paraId="70C48CF5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Third Party</w:t>
            </w:r>
          </w:p>
        </w:tc>
        <w:tc>
          <w:tcPr>
            <w:tcW w:w="1017" w:type="dxa"/>
          </w:tcPr>
          <w:p w14:paraId="3F60801A" w14:textId="369F67AD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230" w:type="dxa"/>
          </w:tcPr>
          <w:p w14:paraId="741F2AE7" w14:textId="1C592999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910" w:type="dxa"/>
          </w:tcPr>
          <w:p w14:paraId="6ABDC85E" w14:textId="239D8C94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2AACB033" w14:textId="77777777" w:rsidTr="00AD129A">
        <w:tc>
          <w:tcPr>
            <w:tcW w:w="2444" w:type="dxa"/>
          </w:tcPr>
          <w:p w14:paraId="1856089E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Pedestrian</w:t>
            </w:r>
          </w:p>
        </w:tc>
        <w:tc>
          <w:tcPr>
            <w:tcW w:w="1017" w:type="dxa"/>
          </w:tcPr>
          <w:p w14:paraId="379557B6" w14:textId="6E26D3DE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30" w:type="dxa"/>
          </w:tcPr>
          <w:p w14:paraId="7752B170" w14:textId="629ADE23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910" w:type="dxa"/>
          </w:tcPr>
          <w:p w14:paraId="3A6E0B1A" w14:textId="6A48D388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08ED7F61" w14:textId="77777777" w:rsidR="00176E05" w:rsidRDefault="00176E05" w:rsidP="00793DD5">
      <w:pPr>
        <w:tabs>
          <w:tab w:val="left" w:pos="5400"/>
        </w:tabs>
      </w:pPr>
    </w:p>
    <w:p w14:paraId="38FF17D5" w14:textId="70DC5B0D" w:rsidR="00AD129A" w:rsidRPr="00AD129A" w:rsidRDefault="00AD129A" w:rsidP="00AD129A">
      <w:pPr>
        <w:tabs>
          <w:tab w:val="left" w:pos="5400"/>
        </w:tabs>
        <w:rPr>
          <w:bCs/>
          <w:i/>
          <w:iCs/>
        </w:rPr>
      </w:pP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8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: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Individuals injured in </w:t>
      </w:r>
      <w:r w:rsidRPr="00AD129A">
        <w:rPr>
          <w:rFonts w:eastAsiaTheme="majorEastAsia" w:cstheme="majorBidi"/>
          <w:bCs/>
          <w:i/>
          <w:iCs/>
          <w:color w:val="000000" w:themeColor="text1"/>
          <w:szCs w:val="26"/>
        </w:rPr>
        <w:t>RTCs involving police vehicles - 20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24</w:t>
      </w:r>
    </w:p>
    <w:tbl>
      <w:tblPr>
        <w:tblStyle w:val="TableGrid"/>
        <w:tblW w:w="5601" w:type="dxa"/>
        <w:tblLook w:val="04A0" w:firstRow="1" w:lastRow="0" w:firstColumn="1" w:lastColumn="0" w:noHBand="0" w:noVBand="1"/>
        <w:tblCaption w:val="Table 8: Individuals injured in RTCs involving police vehicles - 2024"/>
        <w:tblDescription w:val="Table 8: Individuals injured in RTCs involving police vehicles - 2024"/>
      </w:tblPr>
      <w:tblGrid>
        <w:gridCol w:w="2444"/>
        <w:gridCol w:w="1017"/>
        <w:gridCol w:w="1230"/>
        <w:gridCol w:w="910"/>
      </w:tblGrid>
      <w:tr w:rsidR="00176E05" w:rsidRPr="00557306" w14:paraId="4D17BCE4" w14:textId="77777777" w:rsidTr="00AD129A">
        <w:trPr>
          <w:tblHeader/>
        </w:trPr>
        <w:tc>
          <w:tcPr>
            <w:tcW w:w="2444" w:type="dxa"/>
            <w:shd w:val="clear" w:color="auto" w:fill="D9D9D9" w:themeFill="background1" w:themeFillShade="D9"/>
          </w:tcPr>
          <w:p w14:paraId="765614E7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 w:rsidRPr="00557306">
              <w:rPr>
                <w:b/>
              </w:rPr>
              <w:t>Heading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5F6CDDEC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6E8A9840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55FFB035" w14:textId="77777777" w:rsidR="00176E05" w:rsidRPr="00557306" w:rsidRDefault="00176E05" w:rsidP="00D6440F">
            <w:pPr>
              <w:spacing w:line="240" w:lineRule="auto"/>
              <w:rPr>
                <w:b/>
              </w:rPr>
            </w:pPr>
            <w:r>
              <w:rPr>
                <w:b/>
              </w:rPr>
              <w:t>Fatal</w:t>
            </w:r>
          </w:p>
        </w:tc>
      </w:tr>
      <w:tr w:rsidR="00176E05" w14:paraId="35A00FFB" w14:textId="77777777" w:rsidTr="00AD129A">
        <w:tc>
          <w:tcPr>
            <w:tcW w:w="2444" w:type="dxa"/>
          </w:tcPr>
          <w:p w14:paraId="22B6564A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Police</w:t>
            </w:r>
          </w:p>
        </w:tc>
        <w:tc>
          <w:tcPr>
            <w:tcW w:w="1017" w:type="dxa"/>
          </w:tcPr>
          <w:p w14:paraId="48191818" w14:textId="10F99D2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54</w:t>
            </w:r>
          </w:p>
        </w:tc>
        <w:tc>
          <w:tcPr>
            <w:tcW w:w="1230" w:type="dxa"/>
          </w:tcPr>
          <w:p w14:paraId="05BE27F0" w14:textId="7101D444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910" w:type="dxa"/>
          </w:tcPr>
          <w:p w14:paraId="6B0EE625" w14:textId="22DAC39A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76E05" w14:paraId="7A4BB66F" w14:textId="77777777" w:rsidTr="00AD129A">
        <w:tc>
          <w:tcPr>
            <w:tcW w:w="2444" w:type="dxa"/>
          </w:tcPr>
          <w:p w14:paraId="5891D172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Third Party</w:t>
            </w:r>
          </w:p>
        </w:tc>
        <w:tc>
          <w:tcPr>
            <w:tcW w:w="1017" w:type="dxa"/>
          </w:tcPr>
          <w:p w14:paraId="6D1CE445" w14:textId="24129EE4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230" w:type="dxa"/>
          </w:tcPr>
          <w:p w14:paraId="086E0D73" w14:textId="796650E3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910" w:type="dxa"/>
          </w:tcPr>
          <w:p w14:paraId="0106BB4A" w14:textId="653A204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176E05" w14:paraId="01BE7D55" w14:textId="77777777" w:rsidTr="00AD129A">
        <w:tc>
          <w:tcPr>
            <w:tcW w:w="2444" w:type="dxa"/>
          </w:tcPr>
          <w:p w14:paraId="45A2B523" w14:textId="7777777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Injury to Pedestrian</w:t>
            </w:r>
          </w:p>
        </w:tc>
        <w:tc>
          <w:tcPr>
            <w:tcW w:w="1017" w:type="dxa"/>
          </w:tcPr>
          <w:p w14:paraId="0E0BEBFD" w14:textId="01F541E7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30" w:type="dxa"/>
          </w:tcPr>
          <w:p w14:paraId="7A690E71" w14:textId="38EDE2EE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910" w:type="dxa"/>
          </w:tcPr>
          <w:p w14:paraId="2B5BF479" w14:textId="19279E28" w:rsidR="00176E05" w:rsidRDefault="00176E05" w:rsidP="00D6440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192754D9" w14:textId="77777777" w:rsidR="00176E05" w:rsidRDefault="00176E05" w:rsidP="00793DD5">
      <w:pPr>
        <w:tabs>
          <w:tab w:val="left" w:pos="5400"/>
        </w:tabs>
      </w:pPr>
    </w:p>
    <w:p w14:paraId="4C609789" w14:textId="77777777" w:rsidR="00E91D11" w:rsidRPr="00B11A55" w:rsidRDefault="00E91D1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1DC"/>
    <w:rsid w:val="000E2F19"/>
    <w:rsid w:val="000E6526"/>
    <w:rsid w:val="00141533"/>
    <w:rsid w:val="00167528"/>
    <w:rsid w:val="00176E05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48AA"/>
    <w:rsid w:val="00636B5D"/>
    <w:rsid w:val="00645CFA"/>
    <w:rsid w:val="00676275"/>
    <w:rsid w:val="00685219"/>
    <w:rsid w:val="006D5799"/>
    <w:rsid w:val="006E6026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1623F"/>
    <w:rsid w:val="00A25E93"/>
    <w:rsid w:val="00A320FF"/>
    <w:rsid w:val="00A70AC0"/>
    <w:rsid w:val="00A84EA9"/>
    <w:rsid w:val="00AC443C"/>
    <w:rsid w:val="00AD129A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6589"/>
    <w:rsid w:val="00CF1111"/>
    <w:rsid w:val="00D05706"/>
    <w:rsid w:val="00D27DC5"/>
    <w:rsid w:val="00D47E36"/>
    <w:rsid w:val="00E55D79"/>
    <w:rsid w:val="00E91D11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525</Words>
  <Characters>2995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