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9E3ABD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67B1D">
              <w:t>2860</w:t>
            </w:r>
          </w:p>
          <w:p w14:paraId="34BDABA6" w14:textId="5D6CC43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86E38">
              <w:t>05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6E11A06" w14:textId="77777777" w:rsidR="00067B1D" w:rsidRPr="00067B1D" w:rsidRDefault="00067B1D" w:rsidP="00067B1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67B1D">
        <w:rPr>
          <w:rFonts w:eastAsiaTheme="majorEastAsia" w:cstheme="majorBidi"/>
          <w:b/>
          <w:color w:val="000000" w:themeColor="text1"/>
          <w:szCs w:val="26"/>
        </w:rPr>
        <w:t xml:space="preserve">Please provide figures and details of reports and cases your force has dealt with year by year from 2014-2024 regarding vehicle hit-and-runs.  </w:t>
      </w:r>
    </w:p>
    <w:p w14:paraId="44B04221" w14:textId="77777777" w:rsidR="00067B1D" w:rsidRDefault="00067B1D" w:rsidP="00067B1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67B1D">
        <w:rPr>
          <w:rFonts w:eastAsiaTheme="majorEastAsia" w:cstheme="majorBidi"/>
          <w:b/>
          <w:color w:val="000000" w:themeColor="text1"/>
          <w:szCs w:val="26"/>
        </w:rPr>
        <w:t>Please state how many collisions involved a hit and run each year and the collision severity.</w:t>
      </w:r>
    </w:p>
    <w:p w14:paraId="2562E47F" w14:textId="73C09346" w:rsidR="007D2227" w:rsidRPr="007D2227" w:rsidRDefault="00E83737" w:rsidP="00067B1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data below represents all Road Traffic Collisions recorded between 1 January 2014 and 31 October 2024 where </w:t>
      </w:r>
      <w:r w:rsidRPr="00E83737">
        <w:rPr>
          <w:rFonts w:eastAsiaTheme="majorEastAsia" w:cstheme="majorBidi"/>
          <w:bCs/>
          <w:color w:val="000000" w:themeColor="text1"/>
          <w:szCs w:val="26"/>
        </w:rPr>
        <w:t>at least one vehicle involved has been identified as a "Hit and Run".</w:t>
      </w:r>
    </w:p>
    <w:p w14:paraId="34BDABAB" w14:textId="3077D52C" w:rsidR="00255F1E" w:rsidRDefault="000165D9" w:rsidP="00793DD5">
      <w:pPr>
        <w:tabs>
          <w:tab w:val="left" w:pos="5400"/>
        </w:tabs>
      </w:pPr>
      <w:r>
        <w:t xml:space="preserve">Please note </w:t>
      </w:r>
      <w:r w:rsidR="00E83737">
        <w:t xml:space="preserve">the </w:t>
      </w:r>
      <w:r>
        <w:t>caveats below the table.</w:t>
      </w:r>
    </w:p>
    <w:p w14:paraId="2182C1C5" w14:textId="77777777" w:rsidR="00067B1D" w:rsidRDefault="00067B1D" w:rsidP="00793DD5">
      <w:pPr>
        <w:tabs>
          <w:tab w:val="left" w:pos="5400"/>
        </w:tabs>
      </w:pPr>
    </w:p>
    <w:p w14:paraId="726D8584" w14:textId="77777777" w:rsidR="00E83737" w:rsidRPr="00BF6B81" w:rsidRDefault="00E83737" w:rsidP="00E83737">
      <w:r>
        <w:t xml:space="preserve">If you require any further </w:t>
      </w:r>
      <w:r w:rsidRPr="00874BFD">
        <w:t>assistance</w:t>
      </w:r>
      <w:r>
        <w:t>, please contact us quoting the reference above.</w:t>
      </w:r>
    </w:p>
    <w:p w14:paraId="6EA8043F" w14:textId="77777777" w:rsidR="00E83737" w:rsidRPr="007C470A" w:rsidRDefault="00E83737" w:rsidP="00E83737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EB7E949" w14:textId="77777777" w:rsidR="00E83737" w:rsidRPr="007C470A" w:rsidRDefault="00E83737" w:rsidP="00E83737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07D6DDC" w14:textId="77777777" w:rsidR="00E83737" w:rsidRDefault="00E83737" w:rsidP="00E83737">
      <w:r w:rsidRPr="007C470A">
        <w:t>Following an OSIC appeal, you can appeal to the Court of Session on a point of law only.</w:t>
      </w:r>
      <w:r>
        <w:t xml:space="preserve"> </w:t>
      </w:r>
    </w:p>
    <w:p w14:paraId="56EC70AE" w14:textId="77777777" w:rsidR="00E83737" w:rsidRDefault="00E83737" w:rsidP="00E83737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94EA424" w14:textId="1E7E0458" w:rsidR="00067B1D" w:rsidRDefault="00E83737" w:rsidP="00E83737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9347F79" w14:textId="77777777" w:rsidR="00067B1D" w:rsidRDefault="00067B1D" w:rsidP="00793DD5">
      <w:pPr>
        <w:tabs>
          <w:tab w:val="left" w:pos="5400"/>
        </w:tabs>
      </w:pPr>
    </w:p>
    <w:p w14:paraId="0FC9696B" w14:textId="77777777" w:rsidR="00067B1D" w:rsidRDefault="00067B1D" w:rsidP="00793DD5">
      <w:pPr>
        <w:tabs>
          <w:tab w:val="left" w:pos="5400"/>
        </w:tabs>
      </w:pPr>
    </w:p>
    <w:p w14:paraId="4A544045" w14:textId="77777777" w:rsidR="00067B1D" w:rsidRDefault="00067B1D" w:rsidP="00B654B6">
      <w:pPr>
        <w:spacing w:line="276" w:lineRule="auto"/>
        <w:rPr>
          <w:b/>
        </w:rPr>
      </w:pPr>
    </w:p>
    <w:p w14:paraId="15473EA3" w14:textId="77777777" w:rsidR="00086E38" w:rsidRDefault="00086E38" w:rsidP="00B654B6">
      <w:pPr>
        <w:spacing w:line="276" w:lineRule="auto"/>
        <w:rPr>
          <w:b/>
        </w:rPr>
        <w:sectPr w:rsidR="00086E38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tbl>
      <w:tblPr>
        <w:tblStyle w:val="TableGrid"/>
        <w:tblW w:w="15768" w:type="dxa"/>
        <w:tblInd w:w="-572" w:type="dxa"/>
        <w:tblLook w:val="04A0" w:firstRow="1" w:lastRow="0" w:firstColumn="1" w:lastColumn="0" w:noHBand="0" w:noVBand="1"/>
        <w:tblCaption w:val="Road Traffic Collisions – At least one vehicle involved classed as “Hit and Run” – Collision Severity – 1st January 2014 – 31st October 2024 (Calendar Year)"/>
        <w:tblDescription w:val="Road Traffic Collisions – At least one vehicle involved classed as “Hit and Run” – Collision Severity – 1st January 2014 – 31st October 2024 (Calendar Year)"/>
      </w:tblPr>
      <w:tblGrid>
        <w:gridCol w:w="3922"/>
        <w:gridCol w:w="2364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 w:rsidR="00067B1D" w:rsidRPr="00557306" w14:paraId="34BDABB1" w14:textId="1E859D14" w:rsidTr="00082264">
        <w:trPr>
          <w:tblHeader/>
        </w:trPr>
        <w:tc>
          <w:tcPr>
            <w:tcW w:w="39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BDABAC" w14:textId="41265D1A" w:rsidR="00067B1D" w:rsidRPr="00557306" w:rsidRDefault="00067B1D" w:rsidP="00E83737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Division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34BDABAD" w14:textId="443E7B1B" w:rsidR="00067B1D" w:rsidRPr="00557306" w:rsidRDefault="00067B1D" w:rsidP="00E83737">
            <w:pPr>
              <w:spacing w:line="240" w:lineRule="auto"/>
              <w:rPr>
                <w:b/>
              </w:rPr>
            </w:pPr>
            <w:r>
              <w:rPr>
                <w:b/>
              </w:rPr>
              <w:t>Collision Severity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0E524ACC" w14:textId="57504ACE" w:rsidR="00067B1D" w:rsidRPr="00557306" w:rsidRDefault="00067B1D" w:rsidP="00E83737">
            <w:pPr>
              <w:spacing w:line="240" w:lineRule="auto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060C19CD" w14:textId="7BDF89C6" w:rsidR="00067B1D" w:rsidRPr="00557306" w:rsidRDefault="00067B1D" w:rsidP="00E83737">
            <w:pPr>
              <w:spacing w:line="240" w:lineRule="auto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34BDABAE" w14:textId="4765ABE4" w:rsidR="00067B1D" w:rsidRPr="00557306" w:rsidRDefault="00067B1D" w:rsidP="00E83737">
            <w:pPr>
              <w:spacing w:line="240" w:lineRule="auto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34BDABAF" w14:textId="66B5F357" w:rsidR="00067B1D" w:rsidRPr="00557306" w:rsidRDefault="00067B1D" w:rsidP="00E83737">
            <w:pPr>
              <w:spacing w:line="240" w:lineRule="auto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34BDABB0" w14:textId="7922217C" w:rsidR="00067B1D" w:rsidRPr="00557306" w:rsidRDefault="00067B1D" w:rsidP="00E83737">
            <w:pPr>
              <w:spacing w:line="240" w:lineRule="auto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7D4B5C34" w14:textId="3E2661E2" w:rsidR="00067B1D" w:rsidRPr="00557306" w:rsidRDefault="00067B1D" w:rsidP="00E83737">
            <w:pPr>
              <w:spacing w:line="24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4F1D3E49" w14:textId="3BFE46A6" w:rsidR="00067B1D" w:rsidRPr="00557306" w:rsidRDefault="00067B1D" w:rsidP="00E83737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2FEB590D" w14:textId="36231741" w:rsidR="00067B1D" w:rsidRPr="00557306" w:rsidRDefault="00067B1D" w:rsidP="00E83737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72C41C17" w14:textId="38F93F23" w:rsidR="00067B1D" w:rsidRPr="00557306" w:rsidRDefault="00067B1D" w:rsidP="00E83737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68768C6C" w14:textId="0D348E06" w:rsidR="00067B1D" w:rsidRPr="00557306" w:rsidRDefault="00067B1D" w:rsidP="00E83737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06E7DD50" w14:textId="7707E2DD" w:rsidR="00067B1D" w:rsidRDefault="00067B1D" w:rsidP="00E83737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067B1D" w14:paraId="34BDABB7" w14:textId="0821FFC3" w:rsidTr="00082264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DABB2" w14:textId="5BAAD25C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Argyll and West Dunbartonshire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14:paraId="34BDABB3" w14:textId="62638EB9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Fatal</w:t>
            </w:r>
          </w:p>
        </w:tc>
        <w:tc>
          <w:tcPr>
            <w:tcW w:w="862" w:type="dxa"/>
          </w:tcPr>
          <w:p w14:paraId="42E743C4" w14:textId="1EE3A396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3D1F8C39" w14:textId="556B48B8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34BDABB4" w14:textId="74782B33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34BDABB5" w14:textId="1AA003DD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34BDABB6" w14:textId="07C0F1C2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472A647B" w14:textId="100742FF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405DA537" w14:textId="01A1E7DD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63980359" w14:textId="3B48B7BE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59C55B67" w14:textId="6FBDBF2D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035051BE" w14:textId="5D5C0DC4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1B5D8A13" w14:textId="2F89121D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067B1D" w14:paraId="6C56BB19" w14:textId="77777777" w:rsidTr="00082264">
        <w:tc>
          <w:tcPr>
            <w:tcW w:w="3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13E74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  <w:tcBorders>
              <w:left w:val="single" w:sz="4" w:space="0" w:color="auto"/>
            </w:tcBorders>
          </w:tcPr>
          <w:p w14:paraId="7BE59FA9" w14:textId="325F5D43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Serious</w:t>
            </w:r>
          </w:p>
        </w:tc>
        <w:tc>
          <w:tcPr>
            <w:tcW w:w="862" w:type="dxa"/>
          </w:tcPr>
          <w:p w14:paraId="332B0716" w14:textId="1E076C77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14BBB807" w14:textId="0FD1A612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008FA0A4" w14:textId="79FD698B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21125A9E" w14:textId="04317FB8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582B2B3A" w14:textId="0F7E87EE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0B262E85" w14:textId="72144A97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52D36966" w14:textId="49984823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137F5A08" w14:textId="5F43DD93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17AD8E92" w14:textId="4A55F925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78432A36" w14:textId="6C4C689B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43B75C24" w14:textId="4799A499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</w:tr>
      <w:tr w:rsidR="00067B1D" w14:paraId="4BFBCDAA" w14:textId="77777777" w:rsidTr="00082264"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AF1C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  <w:tcBorders>
              <w:left w:val="single" w:sz="4" w:space="0" w:color="auto"/>
            </w:tcBorders>
          </w:tcPr>
          <w:p w14:paraId="09CE96EC" w14:textId="3AB3080C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Slight</w:t>
            </w:r>
          </w:p>
        </w:tc>
        <w:tc>
          <w:tcPr>
            <w:tcW w:w="862" w:type="dxa"/>
          </w:tcPr>
          <w:p w14:paraId="558095BA" w14:textId="1FB748A9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10</w:t>
            </w:r>
          </w:p>
        </w:tc>
        <w:tc>
          <w:tcPr>
            <w:tcW w:w="862" w:type="dxa"/>
          </w:tcPr>
          <w:p w14:paraId="40FCF10A" w14:textId="3467280C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14</w:t>
            </w:r>
          </w:p>
        </w:tc>
        <w:tc>
          <w:tcPr>
            <w:tcW w:w="862" w:type="dxa"/>
          </w:tcPr>
          <w:p w14:paraId="42B7D8C3" w14:textId="2D8F0601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18</w:t>
            </w:r>
          </w:p>
        </w:tc>
        <w:tc>
          <w:tcPr>
            <w:tcW w:w="862" w:type="dxa"/>
          </w:tcPr>
          <w:p w14:paraId="2203794C" w14:textId="62E62AAE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7A5124E2" w14:textId="330038A4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9</w:t>
            </w:r>
          </w:p>
        </w:tc>
        <w:tc>
          <w:tcPr>
            <w:tcW w:w="862" w:type="dxa"/>
          </w:tcPr>
          <w:p w14:paraId="1600EEDC" w14:textId="2A89C6D8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3CD83208" w14:textId="029E0917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4D043B04" w14:textId="03CF68D0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9</w:t>
            </w:r>
          </w:p>
        </w:tc>
        <w:tc>
          <w:tcPr>
            <w:tcW w:w="862" w:type="dxa"/>
          </w:tcPr>
          <w:p w14:paraId="3658E7B0" w14:textId="46F4A28B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0BBD1F9C" w14:textId="320C9B0F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862" w:type="dxa"/>
          </w:tcPr>
          <w:p w14:paraId="717260E3" w14:textId="28A56093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082264" w14:paraId="5AE215EC" w14:textId="77777777" w:rsidTr="00082264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5999E" w14:textId="3C13C8D2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Ayrshire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14:paraId="42E2FEB7" w14:textId="6E85F55D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Fatal</w:t>
            </w:r>
          </w:p>
        </w:tc>
        <w:tc>
          <w:tcPr>
            <w:tcW w:w="862" w:type="dxa"/>
          </w:tcPr>
          <w:p w14:paraId="195294CA" w14:textId="6B769DDF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1022C8DA" w14:textId="4093763D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218000E7" w14:textId="742BD04F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46AF701D" w14:textId="4FE351D9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536CEC57" w14:textId="5EC7C214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14B39D59" w14:textId="306D67B6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49A82DB5" w14:textId="703080EA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53EE5271" w14:textId="0FCE7C02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78DDA325" w14:textId="7F781AE2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69C8CA6F" w14:textId="3DAC5F37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570AF83D" w14:textId="18CD986D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082264" w14:paraId="39A8304A" w14:textId="77777777" w:rsidTr="00082264">
        <w:tc>
          <w:tcPr>
            <w:tcW w:w="3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FEFCD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  <w:tcBorders>
              <w:left w:val="single" w:sz="4" w:space="0" w:color="auto"/>
            </w:tcBorders>
          </w:tcPr>
          <w:p w14:paraId="174F68FC" w14:textId="360AF2C3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Serious</w:t>
            </w:r>
          </w:p>
        </w:tc>
        <w:tc>
          <w:tcPr>
            <w:tcW w:w="862" w:type="dxa"/>
          </w:tcPr>
          <w:p w14:paraId="5C7B5965" w14:textId="225D401A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862" w:type="dxa"/>
          </w:tcPr>
          <w:p w14:paraId="03216D55" w14:textId="6E70E941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346C1019" w14:textId="7CB14B36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30B26E18" w14:textId="389F4656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862" w:type="dxa"/>
          </w:tcPr>
          <w:p w14:paraId="4836657C" w14:textId="515A247D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862" w:type="dxa"/>
          </w:tcPr>
          <w:p w14:paraId="69E02CEC" w14:textId="0A36A1AF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582842A2" w14:textId="6CE57AFB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862" w:type="dxa"/>
          </w:tcPr>
          <w:p w14:paraId="1B912615" w14:textId="3AABE92B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2A6EB651" w14:textId="701CE55E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74550E39" w14:textId="2E046A35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862" w:type="dxa"/>
          </w:tcPr>
          <w:p w14:paraId="7E0FA7E0" w14:textId="2F693FDB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082264" w14:paraId="5FA265BA" w14:textId="77777777" w:rsidTr="00082264"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60BA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  <w:tcBorders>
              <w:left w:val="single" w:sz="4" w:space="0" w:color="auto"/>
            </w:tcBorders>
          </w:tcPr>
          <w:p w14:paraId="40F86AE1" w14:textId="01124199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Slight</w:t>
            </w:r>
          </w:p>
        </w:tc>
        <w:tc>
          <w:tcPr>
            <w:tcW w:w="862" w:type="dxa"/>
          </w:tcPr>
          <w:p w14:paraId="15291321" w14:textId="7C99DB84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24</w:t>
            </w:r>
          </w:p>
        </w:tc>
        <w:tc>
          <w:tcPr>
            <w:tcW w:w="862" w:type="dxa"/>
          </w:tcPr>
          <w:p w14:paraId="63CFA736" w14:textId="21E88525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26</w:t>
            </w:r>
          </w:p>
        </w:tc>
        <w:tc>
          <w:tcPr>
            <w:tcW w:w="862" w:type="dxa"/>
          </w:tcPr>
          <w:p w14:paraId="304EB4BC" w14:textId="2E88F0B8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26</w:t>
            </w:r>
          </w:p>
        </w:tc>
        <w:tc>
          <w:tcPr>
            <w:tcW w:w="862" w:type="dxa"/>
          </w:tcPr>
          <w:p w14:paraId="56785C46" w14:textId="2B9876FD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10</w:t>
            </w:r>
          </w:p>
        </w:tc>
        <w:tc>
          <w:tcPr>
            <w:tcW w:w="862" w:type="dxa"/>
          </w:tcPr>
          <w:p w14:paraId="6278CA4F" w14:textId="5811A36C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15</w:t>
            </w:r>
          </w:p>
        </w:tc>
        <w:tc>
          <w:tcPr>
            <w:tcW w:w="862" w:type="dxa"/>
          </w:tcPr>
          <w:p w14:paraId="4EF63395" w14:textId="0EB70CD5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10</w:t>
            </w:r>
          </w:p>
        </w:tc>
        <w:tc>
          <w:tcPr>
            <w:tcW w:w="862" w:type="dxa"/>
          </w:tcPr>
          <w:p w14:paraId="5625B0C5" w14:textId="4109629C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15</w:t>
            </w:r>
          </w:p>
        </w:tc>
        <w:tc>
          <w:tcPr>
            <w:tcW w:w="862" w:type="dxa"/>
          </w:tcPr>
          <w:p w14:paraId="7EFB6701" w14:textId="2018C215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8</w:t>
            </w:r>
          </w:p>
        </w:tc>
        <w:tc>
          <w:tcPr>
            <w:tcW w:w="862" w:type="dxa"/>
          </w:tcPr>
          <w:p w14:paraId="0DAB91B8" w14:textId="70DA5713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0A01F92B" w14:textId="7D53A85A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12</w:t>
            </w:r>
          </w:p>
        </w:tc>
        <w:tc>
          <w:tcPr>
            <w:tcW w:w="862" w:type="dxa"/>
          </w:tcPr>
          <w:p w14:paraId="08C09861" w14:textId="0D6E6DC0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</w:tr>
      <w:tr w:rsidR="00067B1D" w14:paraId="075F1A18" w14:textId="77777777" w:rsidTr="00082264">
        <w:tc>
          <w:tcPr>
            <w:tcW w:w="3922" w:type="dxa"/>
            <w:tcBorders>
              <w:top w:val="single" w:sz="4" w:space="0" w:color="auto"/>
              <w:bottom w:val="nil"/>
            </w:tcBorders>
          </w:tcPr>
          <w:p w14:paraId="74257C04" w14:textId="02E19A7B" w:rsidR="00067B1D" w:rsidRDefault="00082264" w:rsidP="00E83737">
            <w:pPr>
              <w:tabs>
                <w:tab w:val="left" w:pos="5400"/>
              </w:tabs>
              <w:spacing w:line="240" w:lineRule="auto"/>
            </w:pPr>
            <w:r>
              <w:t>Dumfries and Galloway</w:t>
            </w:r>
          </w:p>
        </w:tc>
        <w:tc>
          <w:tcPr>
            <w:tcW w:w="2364" w:type="dxa"/>
          </w:tcPr>
          <w:p w14:paraId="5D13916C" w14:textId="0E41B945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Fatal</w:t>
            </w:r>
          </w:p>
        </w:tc>
        <w:tc>
          <w:tcPr>
            <w:tcW w:w="862" w:type="dxa"/>
          </w:tcPr>
          <w:p w14:paraId="52BED2B2" w14:textId="60751C44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7DA5D72B" w14:textId="07CA3B6B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5E3C8B06" w14:textId="74561BC2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53AE4F81" w14:textId="2673E1E8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612CD809" w14:textId="46AE41A5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1068B8C0" w14:textId="261931E8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1C844B4F" w14:textId="2F9C5864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1A49D9F6" w14:textId="1BF7B644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1E3B780E" w14:textId="0918228D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6A7961B6" w14:textId="7DF23883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4DA67EE6" w14:textId="506EE9C2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067B1D" w14:paraId="251C4C34" w14:textId="77777777" w:rsidTr="00082264">
        <w:tc>
          <w:tcPr>
            <w:tcW w:w="3922" w:type="dxa"/>
            <w:tcBorders>
              <w:top w:val="nil"/>
              <w:bottom w:val="nil"/>
            </w:tcBorders>
          </w:tcPr>
          <w:p w14:paraId="36F9E9B8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2C87F6B6" w14:textId="2E90B12F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Serious</w:t>
            </w:r>
          </w:p>
        </w:tc>
        <w:tc>
          <w:tcPr>
            <w:tcW w:w="862" w:type="dxa"/>
          </w:tcPr>
          <w:p w14:paraId="771066CD" w14:textId="4A0A8E2B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4B44B9A3" w14:textId="11FCE788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26928319" w14:textId="2E4B1311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5DBC2A9A" w14:textId="112731AB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16BB2B97" w14:textId="27A93355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862" w:type="dxa"/>
          </w:tcPr>
          <w:p w14:paraId="25840AF0" w14:textId="2122FEED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55A44CD0" w14:textId="569A82AB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1B23A72C" w14:textId="0093B949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41D11422" w14:textId="3E37CCDB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0CFE2B54" w14:textId="7DBAD542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0DD0FA3A" w14:textId="03943945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067B1D" w14:paraId="552719E3" w14:textId="77777777" w:rsidTr="00082264">
        <w:tc>
          <w:tcPr>
            <w:tcW w:w="3922" w:type="dxa"/>
            <w:tcBorders>
              <w:top w:val="nil"/>
              <w:bottom w:val="single" w:sz="4" w:space="0" w:color="auto"/>
            </w:tcBorders>
          </w:tcPr>
          <w:p w14:paraId="49A42528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39324733" w14:textId="1195313D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Slight</w:t>
            </w:r>
          </w:p>
        </w:tc>
        <w:tc>
          <w:tcPr>
            <w:tcW w:w="862" w:type="dxa"/>
          </w:tcPr>
          <w:p w14:paraId="58E236EF" w14:textId="21E80F61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13</w:t>
            </w:r>
          </w:p>
        </w:tc>
        <w:tc>
          <w:tcPr>
            <w:tcW w:w="862" w:type="dxa"/>
          </w:tcPr>
          <w:p w14:paraId="79624CA2" w14:textId="23108796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12</w:t>
            </w:r>
          </w:p>
        </w:tc>
        <w:tc>
          <w:tcPr>
            <w:tcW w:w="862" w:type="dxa"/>
          </w:tcPr>
          <w:p w14:paraId="4B22CC93" w14:textId="4C2E3A77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9</w:t>
            </w:r>
          </w:p>
        </w:tc>
        <w:tc>
          <w:tcPr>
            <w:tcW w:w="862" w:type="dxa"/>
          </w:tcPr>
          <w:p w14:paraId="110F08A2" w14:textId="2485D12E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08CAF18B" w14:textId="45F45C80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11</w:t>
            </w:r>
          </w:p>
        </w:tc>
        <w:tc>
          <w:tcPr>
            <w:tcW w:w="862" w:type="dxa"/>
          </w:tcPr>
          <w:p w14:paraId="6CA107EF" w14:textId="4A8D6C8C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78BA3CA1" w14:textId="2E8A0CBB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862" w:type="dxa"/>
          </w:tcPr>
          <w:p w14:paraId="1BB4E068" w14:textId="01171B8F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862" w:type="dxa"/>
          </w:tcPr>
          <w:p w14:paraId="0511A943" w14:textId="6E88E436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11971AA7" w14:textId="14A7CC5B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862" w:type="dxa"/>
          </w:tcPr>
          <w:p w14:paraId="6CE62BB1" w14:textId="04576AE5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</w:tr>
      <w:tr w:rsidR="00067B1D" w14:paraId="3FAEEF8A" w14:textId="77777777" w:rsidTr="00082264">
        <w:tc>
          <w:tcPr>
            <w:tcW w:w="3922" w:type="dxa"/>
            <w:tcBorders>
              <w:bottom w:val="nil"/>
            </w:tcBorders>
          </w:tcPr>
          <w:p w14:paraId="58190B94" w14:textId="7A8DF7C2" w:rsidR="00067B1D" w:rsidRDefault="00082264" w:rsidP="00E83737">
            <w:pPr>
              <w:tabs>
                <w:tab w:val="left" w:pos="5400"/>
              </w:tabs>
              <w:spacing w:line="240" w:lineRule="auto"/>
            </w:pPr>
            <w:r>
              <w:t>Edinburgh</w:t>
            </w:r>
          </w:p>
        </w:tc>
        <w:tc>
          <w:tcPr>
            <w:tcW w:w="2364" w:type="dxa"/>
          </w:tcPr>
          <w:p w14:paraId="53DE1F1B" w14:textId="0A6D3205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Fatal</w:t>
            </w:r>
          </w:p>
        </w:tc>
        <w:tc>
          <w:tcPr>
            <w:tcW w:w="862" w:type="dxa"/>
          </w:tcPr>
          <w:p w14:paraId="0B5C2FB2" w14:textId="28AC90A2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6A9E6DD1" w14:textId="7F356E97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5AE7E6EE" w14:textId="3FE08B98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0D9329E8" w14:textId="2458200F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61BB5CE8" w14:textId="63D2B11F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6BE80FE3" w14:textId="24E1CBA7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40B66EFA" w14:textId="054E93E6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31CC3BDF" w14:textId="328C83F2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0321A5B1" w14:textId="53AEA6E4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3CDE3C4F" w14:textId="6E4559B5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34BC87B5" w14:textId="758F6FA2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067B1D" w14:paraId="4860E1D2" w14:textId="77777777" w:rsidTr="00082264">
        <w:tc>
          <w:tcPr>
            <w:tcW w:w="3922" w:type="dxa"/>
            <w:tcBorders>
              <w:top w:val="nil"/>
              <w:bottom w:val="nil"/>
            </w:tcBorders>
          </w:tcPr>
          <w:p w14:paraId="3528513B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66C124F0" w14:textId="7FEA21CD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Serious</w:t>
            </w:r>
          </w:p>
        </w:tc>
        <w:tc>
          <w:tcPr>
            <w:tcW w:w="862" w:type="dxa"/>
          </w:tcPr>
          <w:p w14:paraId="1AB30998" w14:textId="0313E414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13</w:t>
            </w:r>
          </w:p>
        </w:tc>
        <w:tc>
          <w:tcPr>
            <w:tcW w:w="862" w:type="dxa"/>
          </w:tcPr>
          <w:p w14:paraId="6183D01A" w14:textId="7B4C0C69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12</w:t>
            </w:r>
          </w:p>
        </w:tc>
        <w:tc>
          <w:tcPr>
            <w:tcW w:w="862" w:type="dxa"/>
          </w:tcPr>
          <w:p w14:paraId="18D36504" w14:textId="2F8500AC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8</w:t>
            </w:r>
          </w:p>
        </w:tc>
        <w:tc>
          <w:tcPr>
            <w:tcW w:w="862" w:type="dxa"/>
          </w:tcPr>
          <w:p w14:paraId="00D70FB1" w14:textId="1C7788F3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7</w:t>
            </w:r>
          </w:p>
        </w:tc>
        <w:tc>
          <w:tcPr>
            <w:tcW w:w="862" w:type="dxa"/>
          </w:tcPr>
          <w:p w14:paraId="5581A67B" w14:textId="30CD8A2D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8</w:t>
            </w:r>
          </w:p>
        </w:tc>
        <w:tc>
          <w:tcPr>
            <w:tcW w:w="862" w:type="dxa"/>
          </w:tcPr>
          <w:p w14:paraId="69DCAAD4" w14:textId="5D2B75F5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10</w:t>
            </w:r>
          </w:p>
        </w:tc>
        <w:tc>
          <w:tcPr>
            <w:tcW w:w="862" w:type="dxa"/>
          </w:tcPr>
          <w:p w14:paraId="51926CC4" w14:textId="67591C55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9</w:t>
            </w:r>
          </w:p>
        </w:tc>
        <w:tc>
          <w:tcPr>
            <w:tcW w:w="862" w:type="dxa"/>
          </w:tcPr>
          <w:p w14:paraId="79638EAA" w14:textId="60A0CB09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8</w:t>
            </w:r>
          </w:p>
        </w:tc>
        <w:tc>
          <w:tcPr>
            <w:tcW w:w="862" w:type="dxa"/>
          </w:tcPr>
          <w:p w14:paraId="7B650C6F" w14:textId="139F3136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10</w:t>
            </w:r>
          </w:p>
        </w:tc>
        <w:tc>
          <w:tcPr>
            <w:tcW w:w="862" w:type="dxa"/>
          </w:tcPr>
          <w:p w14:paraId="6E9B081D" w14:textId="5D2F8FB3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4C93423C" w14:textId="04A8B0E1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</w:tr>
      <w:tr w:rsidR="00067B1D" w14:paraId="618F08DD" w14:textId="77777777" w:rsidTr="00082264">
        <w:tc>
          <w:tcPr>
            <w:tcW w:w="3922" w:type="dxa"/>
            <w:tcBorders>
              <w:top w:val="nil"/>
              <w:bottom w:val="single" w:sz="4" w:space="0" w:color="auto"/>
            </w:tcBorders>
          </w:tcPr>
          <w:p w14:paraId="47C40FF4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47A4D53D" w14:textId="238EAF94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Slight</w:t>
            </w:r>
          </w:p>
        </w:tc>
        <w:tc>
          <w:tcPr>
            <w:tcW w:w="862" w:type="dxa"/>
          </w:tcPr>
          <w:p w14:paraId="19955795" w14:textId="4302E8F7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120</w:t>
            </w:r>
          </w:p>
        </w:tc>
        <w:tc>
          <w:tcPr>
            <w:tcW w:w="862" w:type="dxa"/>
          </w:tcPr>
          <w:p w14:paraId="114DC17A" w14:textId="3BEB67FD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106</w:t>
            </w:r>
          </w:p>
        </w:tc>
        <w:tc>
          <w:tcPr>
            <w:tcW w:w="862" w:type="dxa"/>
          </w:tcPr>
          <w:p w14:paraId="6F0430B2" w14:textId="125083FF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100</w:t>
            </w:r>
          </w:p>
        </w:tc>
        <w:tc>
          <w:tcPr>
            <w:tcW w:w="862" w:type="dxa"/>
          </w:tcPr>
          <w:p w14:paraId="0ECD1288" w14:textId="1A8D6376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78</w:t>
            </w:r>
          </w:p>
        </w:tc>
        <w:tc>
          <w:tcPr>
            <w:tcW w:w="862" w:type="dxa"/>
          </w:tcPr>
          <w:p w14:paraId="6C4C943D" w14:textId="0F0E7F0D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64</w:t>
            </w:r>
          </w:p>
        </w:tc>
        <w:tc>
          <w:tcPr>
            <w:tcW w:w="862" w:type="dxa"/>
          </w:tcPr>
          <w:p w14:paraId="50DFE823" w14:textId="63045D23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49</w:t>
            </w:r>
          </w:p>
        </w:tc>
        <w:tc>
          <w:tcPr>
            <w:tcW w:w="862" w:type="dxa"/>
          </w:tcPr>
          <w:p w14:paraId="38D969D9" w14:textId="7DCD4E8D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32</w:t>
            </w:r>
          </w:p>
        </w:tc>
        <w:tc>
          <w:tcPr>
            <w:tcW w:w="862" w:type="dxa"/>
          </w:tcPr>
          <w:p w14:paraId="07BE693A" w14:textId="123FC1A0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28</w:t>
            </w:r>
          </w:p>
        </w:tc>
        <w:tc>
          <w:tcPr>
            <w:tcW w:w="862" w:type="dxa"/>
          </w:tcPr>
          <w:p w14:paraId="2ED77CCF" w14:textId="504849BE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29</w:t>
            </w:r>
          </w:p>
        </w:tc>
        <w:tc>
          <w:tcPr>
            <w:tcW w:w="862" w:type="dxa"/>
          </w:tcPr>
          <w:p w14:paraId="1BDBE785" w14:textId="7A02DF72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17</w:t>
            </w:r>
          </w:p>
        </w:tc>
        <w:tc>
          <w:tcPr>
            <w:tcW w:w="862" w:type="dxa"/>
          </w:tcPr>
          <w:p w14:paraId="5E4D9662" w14:textId="34CA0B5A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18</w:t>
            </w:r>
          </w:p>
        </w:tc>
      </w:tr>
      <w:tr w:rsidR="00067B1D" w14:paraId="7F13E019" w14:textId="77777777" w:rsidTr="00082264">
        <w:tc>
          <w:tcPr>
            <w:tcW w:w="3922" w:type="dxa"/>
            <w:tcBorders>
              <w:bottom w:val="nil"/>
            </w:tcBorders>
          </w:tcPr>
          <w:p w14:paraId="4753E944" w14:textId="5C701E0C" w:rsidR="00067B1D" w:rsidRDefault="00082264" w:rsidP="00E83737">
            <w:pPr>
              <w:tabs>
                <w:tab w:val="left" w:pos="5400"/>
              </w:tabs>
              <w:spacing w:line="240" w:lineRule="auto"/>
            </w:pPr>
            <w:r>
              <w:t>Fife</w:t>
            </w:r>
          </w:p>
        </w:tc>
        <w:tc>
          <w:tcPr>
            <w:tcW w:w="2364" w:type="dxa"/>
          </w:tcPr>
          <w:p w14:paraId="7928AD84" w14:textId="1A24B084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Fatal</w:t>
            </w:r>
          </w:p>
        </w:tc>
        <w:tc>
          <w:tcPr>
            <w:tcW w:w="862" w:type="dxa"/>
          </w:tcPr>
          <w:p w14:paraId="28959CA9" w14:textId="46223C22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0EA7D50A" w14:textId="2A69C649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57A4ABB6" w14:textId="36E8A182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635C3F1B" w14:textId="1588BA8B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64EDCE6A" w14:textId="39691075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1214B006" w14:textId="0EA9278E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3EB17ECB" w14:textId="0A5F3E44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3A59F675" w14:textId="02E47BB7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2850AFA3" w14:textId="126ADA20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3A6EBE7B" w14:textId="283EAB69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458E4C5A" w14:textId="0742A4F4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067B1D" w14:paraId="662B22B3" w14:textId="77777777" w:rsidTr="00082264">
        <w:tc>
          <w:tcPr>
            <w:tcW w:w="3922" w:type="dxa"/>
            <w:tcBorders>
              <w:top w:val="nil"/>
              <w:bottom w:val="nil"/>
            </w:tcBorders>
          </w:tcPr>
          <w:p w14:paraId="38892342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001A5E57" w14:textId="541FAB7C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Serious</w:t>
            </w:r>
          </w:p>
        </w:tc>
        <w:tc>
          <w:tcPr>
            <w:tcW w:w="862" w:type="dxa"/>
          </w:tcPr>
          <w:p w14:paraId="0EA1EE66" w14:textId="22BED4E6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9</w:t>
            </w:r>
          </w:p>
        </w:tc>
        <w:tc>
          <w:tcPr>
            <w:tcW w:w="862" w:type="dxa"/>
          </w:tcPr>
          <w:p w14:paraId="75437AC5" w14:textId="0DFA2E22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862" w:type="dxa"/>
          </w:tcPr>
          <w:p w14:paraId="38C9DD38" w14:textId="51C89921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333890ED" w14:textId="17A76B78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862" w:type="dxa"/>
          </w:tcPr>
          <w:p w14:paraId="1C1C96F0" w14:textId="0CD2A454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0FD72991" w14:textId="07F6D3CE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4C6251E1" w14:textId="23283C89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862" w:type="dxa"/>
          </w:tcPr>
          <w:p w14:paraId="72EBF309" w14:textId="59A71E2C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60D7995A" w14:textId="7B3D65FB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862" w:type="dxa"/>
          </w:tcPr>
          <w:p w14:paraId="4A22FFEA" w14:textId="7D7E52E1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3BC09544" w14:textId="723E75F3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</w:tr>
      <w:tr w:rsidR="00067B1D" w14:paraId="158E2B28" w14:textId="77777777" w:rsidTr="00082264">
        <w:tc>
          <w:tcPr>
            <w:tcW w:w="3922" w:type="dxa"/>
            <w:tcBorders>
              <w:top w:val="nil"/>
              <w:bottom w:val="single" w:sz="4" w:space="0" w:color="auto"/>
            </w:tcBorders>
          </w:tcPr>
          <w:p w14:paraId="1FDF146E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4C1F8CE9" w14:textId="33F28002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Slight</w:t>
            </w:r>
          </w:p>
        </w:tc>
        <w:tc>
          <w:tcPr>
            <w:tcW w:w="862" w:type="dxa"/>
          </w:tcPr>
          <w:p w14:paraId="716DB563" w14:textId="6AA73189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13</w:t>
            </w:r>
          </w:p>
        </w:tc>
        <w:tc>
          <w:tcPr>
            <w:tcW w:w="862" w:type="dxa"/>
          </w:tcPr>
          <w:p w14:paraId="18D482A4" w14:textId="27507A82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17</w:t>
            </w:r>
          </w:p>
        </w:tc>
        <w:tc>
          <w:tcPr>
            <w:tcW w:w="862" w:type="dxa"/>
          </w:tcPr>
          <w:p w14:paraId="2BA481CE" w14:textId="5A9AE7CF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22</w:t>
            </w:r>
          </w:p>
        </w:tc>
        <w:tc>
          <w:tcPr>
            <w:tcW w:w="862" w:type="dxa"/>
          </w:tcPr>
          <w:p w14:paraId="61148676" w14:textId="6CDBA26A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16</w:t>
            </w:r>
          </w:p>
        </w:tc>
        <w:tc>
          <w:tcPr>
            <w:tcW w:w="862" w:type="dxa"/>
          </w:tcPr>
          <w:p w14:paraId="6B7759C5" w14:textId="585C3B1F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29</w:t>
            </w:r>
          </w:p>
        </w:tc>
        <w:tc>
          <w:tcPr>
            <w:tcW w:w="862" w:type="dxa"/>
          </w:tcPr>
          <w:p w14:paraId="5CBBD2E6" w14:textId="6554EA47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8</w:t>
            </w:r>
          </w:p>
        </w:tc>
        <w:tc>
          <w:tcPr>
            <w:tcW w:w="862" w:type="dxa"/>
          </w:tcPr>
          <w:p w14:paraId="2C96B6F8" w14:textId="05AC93B7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8</w:t>
            </w:r>
          </w:p>
        </w:tc>
        <w:tc>
          <w:tcPr>
            <w:tcW w:w="862" w:type="dxa"/>
          </w:tcPr>
          <w:p w14:paraId="2CF613C6" w14:textId="48AB98DD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776157F0" w14:textId="7A1437C3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6C777730" w14:textId="74AC401A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3E2466F2" w14:textId="0F2426DA" w:rsidR="00067B1D" w:rsidRDefault="00082264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</w:tr>
      <w:tr w:rsidR="00067B1D" w14:paraId="4712EA91" w14:textId="77777777" w:rsidTr="00082264">
        <w:tc>
          <w:tcPr>
            <w:tcW w:w="3922" w:type="dxa"/>
            <w:tcBorders>
              <w:bottom w:val="nil"/>
            </w:tcBorders>
          </w:tcPr>
          <w:p w14:paraId="3AE3FDC3" w14:textId="0FD6405A" w:rsidR="00067B1D" w:rsidRDefault="00082264" w:rsidP="00E83737">
            <w:pPr>
              <w:tabs>
                <w:tab w:val="left" w:pos="5400"/>
              </w:tabs>
              <w:spacing w:line="240" w:lineRule="auto"/>
            </w:pPr>
            <w:r>
              <w:t>Forth Valley</w:t>
            </w:r>
          </w:p>
        </w:tc>
        <w:tc>
          <w:tcPr>
            <w:tcW w:w="2364" w:type="dxa"/>
          </w:tcPr>
          <w:p w14:paraId="578AFA7B" w14:textId="0C9466C0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Fatal</w:t>
            </w:r>
          </w:p>
        </w:tc>
        <w:tc>
          <w:tcPr>
            <w:tcW w:w="862" w:type="dxa"/>
          </w:tcPr>
          <w:p w14:paraId="09B815F5" w14:textId="356960CF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762F003D" w14:textId="26B3B34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042912C2" w14:textId="56F1689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36C153D9" w14:textId="0646FCE5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31BA8E97" w14:textId="6C6096F5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5CFCF9C4" w14:textId="508C36E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7006B5E8" w14:textId="2E24211A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4C7D8017" w14:textId="3B16B7B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05A7C11C" w14:textId="6B2AED8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0FA7FEFB" w14:textId="24600BD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3AED9250" w14:textId="13B3D4A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067B1D" w14:paraId="20486137" w14:textId="77777777" w:rsidTr="00082264">
        <w:tc>
          <w:tcPr>
            <w:tcW w:w="3922" w:type="dxa"/>
            <w:tcBorders>
              <w:top w:val="nil"/>
              <w:bottom w:val="nil"/>
            </w:tcBorders>
          </w:tcPr>
          <w:p w14:paraId="3BBD9EE8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74860923" w14:textId="5E02912E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Serious</w:t>
            </w:r>
          </w:p>
        </w:tc>
        <w:tc>
          <w:tcPr>
            <w:tcW w:w="862" w:type="dxa"/>
          </w:tcPr>
          <w:p w14:paraId="55198245" w14:textId="1401F20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862" w:type="dxa"/>
          </w:tcPr>
          <w:p w14:paraId="4EA762F6" w14:textId="29AED1F5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068C65AA" w14:textId="32B96E8F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5324EC9E" w14:textId="0ED3338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4A965CA3" w14:textId="576C71C5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862" w:type="dxa"/>
          </w:tcPr>
          <w:p w14:paraId="056CC0FF" w14:textId="76558774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383499B4" w14:textId="4A3A54C4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54F96887" w14:textId="3AD2C523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7F2BF096" w14:textId="42E192B3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53B999C3" w14:textId="62C5C5B3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124C9DA4" w14:textId="68E74615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</w:tr>
      <w:tr w:rsidR="00067B1D" w14:paraId="647BE35E" w14:textId="77777777" w:rsidTr="00082264">
        <w:tc>
          <w:tcPr>
            <w:tcW w:w="3922" w:type="dxa"/>
            <w:tcBorders>
              <w:top w:val="nil"/>
              <w:bottom w:val="single" w:sz="4" w:space="0" w:color="auto"/>
            </w:tcBorders>
          </w:tcPr>
          <w:p w14:paraId="13C63D25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372476D4" w14:textId="79258BE3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Slight</w:t>
            </w:r>
          </w:p>
        </w:tc>
        <w:tc>
          <w:tcPr>
            <w:tcW w:w="862" w:type="dxa"/>
          </w:tcPr>
          <w:p w14:paraId="0CEF7A4F" w14:textId="28B2C7BF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14</w:t>
            </w:r>
          </w:p>
        </w:tc>
        <w:tc>
          <w:tcPr>
            <w:tcW w:w="862" w:type="dxa"/>
          </w:tcPr>
          <w:p w14:paraId="5A33F3A0" w14:textId="094F0EC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29</w:t>
            </w:r>
          </w:p>
        </w:tc>
        <w:tc>
          <w:tcPr>
            <w:tcW w:w="862" w:type="dxa"/>
          </w:tcPr>
          <w:p w14:paraId="1616338B" w14:textId="0A131B06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15</w:t>
            </w:r>
          </w:p>
        </w:tc>
        <w:tc>
          <w:tcPr>
            <w:tcW w:w="862" w:type="dxa"/>
          </w:tcPr>
          <w:p w14:paraId="6CC41CFB" w14:textId="1B0C9A1B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19</w:t>
            </w:r>
          </w:p>
        </w:tc>
        <w:tc>
          <w:tcPr>
            <w:tcW w:w="862" w:type="dxa"/>
          </w:tcPr>
          <w:p w14:paraId="3A98BFF2" w14:textId="5DB3887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18</w:t>
            </w:r>
          </w:p>
        </w:tc>
        <w:tc>
          <w:tcPr>
            <w:tcW w:w="862" w:type="dxa"/>
          </w:tcPr>
          <w:p w14:paraId="11087D03" w14:textId="4B87268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862" w:type="dxa"/>
          </w:tcPr>
          <w:p w14:paraId="0DB08441" w14:textId="2C05297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12</w:t>
            </w:r>
          </w:p>
        </w:tc>
        <w:tc>
          <w:tcPr>
            <w:tcW w:w="862" w:type="dxa"/>
          </w:tcPr>
          <w:p w14:paraId="47CE72E0" w14:textId="5D1548B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5619DD3B" w14:textId="1493B06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8</w:t>
            </w:r>
          </w:p>
        </w:tc>
        <w:tc>
          <w:tcPr>
            <w:tcW w:w="862" w:type="dxa"/>
          </w:tcPr>
          <w:p w14:paraId="394902D1" w14:textId="00E35F66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9</w:t>
            </w:r>
          </w:p>
        </w:tc>
        <w:tc>
          <w:tcPr>
            <w:tcW w:w="862" w:type="dxa"/>
          </w:tcPr>
          <w:p w14:paraId="40FDD25C" w14:textId="2DCF88D3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</w:tr>
      <w:tr w:rsidR="00067B1D" w14:paraId="2F1C134D" w14:textId="77777777" w:rsidTr="00082264">
        <w:tc>
          <w:tcPr>
            <w:tcW w:w="3922" w:type="dxa"/>
            <w:tcBorders>
              <w:bottom w:val="nil"/>
            </w:tcBorders>
          </w:tcPr>
          <w:p w14:paraId="7FCE8614" w14:textId="6CD7BF8B" w:rsidR="00067B1D" w:rsidRDefault="00082264" w:rsidP="00E83737">
            <w:pPr>
              <w:tabs>
                <w:tab w:val="left" w:pos="5400"/>
              </w:tabs>
              <w:spacing w:line="240" w:lineRule="auto"/>
            </w:pPr>
            <w:r>
              <w:t>Greater Glasgow</w:t>
            </w:r>
          </w:p>
        </w:tc>
        <w:tc>
          <w:tcPr>
            <w:tcW w:w="2364" w:type="dxa"/>
          </w:tcPr>
          <w:p w14:paraId="30FAB3EA" w14:textId="343684B7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Fatal</w:t>
            </w:r>
          </w:p>
        </w:tc>
        <w:tc>
          <w:tcPr>
            <w:tcW w:w="862" w:type="dxa"/>
          </w:tcPr>
          <w:p w14:paraId="1CD4DB39" w14:textId="0DC0C60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2CEACA90" w14:textId="377A6C9A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4669BA46" w14:textId="6EA50E8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611BDF9A" w14:textId="4D2BF4AA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055DFE6D" w14:textId="2A55F580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01F64928" w14:textId="3EB7FDE0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606147CA" w14:textId="3393541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0F0BFC6F" w14:textId="360CD3E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59DFF5F4" w14:textId="252A734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7FEB845A" w14:textId="68953844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0941746C" w14:textId="3F9C81D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</w:tr>
      <w:tr w:rsidR="00067B1D" w14:paraId="41458C60" w14:textId="77777777" w:rsidTr="00082264">
        <w:tc>
          <w:tcPr>
            <w:tcW w:w="3922" w:type="dxa"/>
            <w:tcBorders>
              <w:top w:val="nil"/>
              <w:bottom w:val="nil"/>
            </w:tcBorders>
          </w:tcPr>
          <w:p w14:paraId="631D300F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71C9AD67" w14:textId="23888973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Serious</w:t>
            </w:r>
          </w:p>
        </w:tc>
        <w:tc>
          <w:tcPr>
            <w:tcW w:w="862" w:type="dxa"/>
          </w:tcPr>
          <w:p w14:paraId="610E2F38" w14:textId="080C7150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17</w:t>
            </w:r>
          </w:p>
        </w:tc>
        <w:tc>
          <w:tcPr>
            <w:tcW w:w="862" w:type="dxa"/>
          </w:tcPr>
          <w:p w14:paraId="78365946" w14:textId="6C29374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21</w:t>
            </w:r>
          </w:p>
        </w:tc>
        <w:tc>
          <w:tcPr>
            <w:tcW w:w="862" w:type="dxa"/>
          </w:tcPr>
          <w:p w14:paraId="580BBBC7" w14:textId="638EA8A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17</w:t>
            </w:r>
          </w:p>
        </w:tc>
        <w:tc>
          <w:tcPr>
            <w:tcW w:w="862" w:type="dxa"/>
          </w:tcPr>
          <w:p w14:paraId="552FAA1E" w14:textId="7838EA2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13</w:t>
            </w:r>
          </w:p>
        </w:tc>
        <w:tc>
          <w:tcPr>
            <w:tcW w:w="862" w:type="dxa"/>
          </w:tcPr>
          <w:p w14:paraId="209E1F29" w14:textId="18645FA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19</w:t>
            </w:r>
          </w:p>
        </w:tc>
        <w:tc>
          <w:tcPr>
            <w:tcW w:w="862" w:type="dxa"/>
          </w:tcPr>
          <w:p w14:paraId="6D1E2EB3" w14:textId="3A47D610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23</w:t>
            </w:r>
          </w:p>
        </w:tc>
        <w:tc>
          <w:tcPr>
            <w:tcW w:w="862" w:type="dxa"/>
          </w:tcPr>
          <w:p w14:paraId="39F27BD1" w14:textId="258642D6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21</w:t>
            </w:r>
          </w:p>
        </w:tc>
        <w:tc>
          <w:tcPr>
            <w:tcW w:w="862" w:type="dxa"/>
          </w:tcPr>
          <w:p w14:paraId="2684E542" w14:textId="7766633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16</w:t>
            </w:r>
          </w:p>
        </w:tc>
        <w:tc>
          <w:tcPr>
            <w:tcW w:w="862" w:type="dxa"/>
          </w:tcPr>
          <w:p w14:paraId="535BD0C5" w14:textId="48750C1F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17</w:t>
            </w:r>
          </w:p>
        </w:tc>
        <w:tc>
          <w:tcPr>
            <w:tcW w:w="862" w:type="dxa"/>
          </w:tcPr>
          <w:p w14:paraId="0464ED76" w14:textId="48E33ED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26</w:t>
            </w:r>
          </w:p>
        </w:tc>
        <w:tc>
          <w:tcPr>
            <w:tcW w:w="862" w:type="dxa"/>
          </w:tcPr>
          <w:p w14:paraId="2EF67DD1" w14:textId="4CB1FC6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24</w:t>
            </w:r>
          </w:p>
        </w:tc>
      </w:tr>
      <w:tr w:rsidR="00067B1D" w14:paraId="4CC68DDD" w14:textId="77777777" w:rsidTr="00082264">
        <w:tc>
          <w:tcPr>
            <w:tcW w:w="3922" w:type="dxa"/>
            <w:tcBorders>
              <w:top w:val="nil"/>
              <w:bottom w:val="single" w:sz="4" w:space="0" w:color="auto"/>
            </w:tcBorders>
          </w:tcPr>
          <w:p w14:paraId="2427035D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07B8BB04" w14:textId="30748864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Slight</w:t>
            </w:r>
          </w:p>
        </w:tc>
        <w:tc>
          <w:tcPr>
            <w:tcW w:w="862" w:type="dxa"/>
          </w:tcPr>
          <w:p w14:paraId="54EB2CB8" w14:textId="2873F8F2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95</w:t>
            </w:r>
          </w:p>
        </w:tc>
        <w:tc>
          <w:tcPr>
            <w:tcW w:w="862" w:type="dxa"/>
          </w:tcPr>
          <w:p w14:paraId="5D1F6562" w14:textId="444B0C64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105</w:t>
            </w:r>
          </w:p>
        </w:tc>
        <w:tc>
          <w:tcPr>
            <w:tcW w:w="862" w:type="dxa"/>
          </w:tcPr>
          <w:p w14:paraId="188158F0" w14:textId="35866083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128</w:t>
            </w:r>
          </w:p>
        </w:tc>
        <w:tc>
          <w:tcPr>
            <w:tcW w:w="862" w:type="dxa"/>
          </w:tcPr>
          <w:p w14:paraId="353DBE17" w14:textId="215CD5DB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94</w:t>
            </w:r>
          </w:p>
        </w:tc>
        <w:tc>
          <w:tcPr>
            <w:tcW w:w="862" w:type="dxa"/>
          </w:tcPr>
          <w:p w14:paraId="1CB23619" w14:textId="621DBD14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70</w:t>
            </w:r>
          </w:p>
        </w:tc>
        <w:tc>
          <w:tcPr>
            <w:tcW w:w="862" w:type="dxa"/>
          </w:tcPr>
          <w:p w14:paraId="7BD22A54" w14:textId="4D5DC6C0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64</w:t>
            </w:r>
          </w:p>
        </w:tc>
        <w:tc>
          <w:tcPr>
            <w:tcW w:w="862" w:type="dxa"/>
          </w:tcPr>
          <w:p w14:paraId="48AEE322" w14:textId="5CBE739A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50</w:t>
            </w:r>
          </w:p>
        </w:tc>
        <w:tc>
          <w:tcPr>
            <w:tcW w:w="862" w:type="dxa"/>
          </w:tcPr>
          <w:p w14:paraId="784C6AB0" w14:textId="067EED1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51</w:t>
            </w:r>
          </w:p>
        </w:tc>
        <w:tc>
          <w:tcPr>
            <w:tcW w:w="862" w:type="dxa"/>
          </w:tcPr>
          <w:p w14:paraId="26A5CBE3" w14:textId="52A8477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32</w:t>
            </w:r>
          </w:p>
        </w:tc>
        <w:tc>
          <w:tcPr>
            <w:tcW w:w="862" w:type="dxa"/>
          </w:tcPr>
          <w:p w14:paraId="418B974F" w14:textId="42775A9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32</w:t>
            </w:r>
          </w:p>
        </w:tc>
        <w:tc>
          <w:tcPr>
            <w:tcW w:w="862" w:type="dxa"/>
          </w:tcPr>
          <w:p w14:paraId="2338955B" w14:textId="0C2EE35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46</w:t>
            </w:r>
          </w:p>
        </w:tc>
      </w:tr>
      <w:tr w:rsidR="00067B1D" w14:paraId="3EBD4F6A" w14:textId="77777777" w:rsidTr="00082264">
        <w:tc>
          <w:tcPr>
            <w:tcW w:w="3922" w:type="dxa"/>
            <w:tcBorders>
              <w:bottom w:val="nil"/>
            </w:tcBorders>
          </w:tcPr>
          <w:p w14:paraId="783D2DE6" w14:textId="3BB48BED" w:rsidR="00067B1D" w:rsidRDefault="00082264" w:rsidP="00E83737">
            <w:pPr>
              <w:tabs>
                <w:tab w:val="left" w:pos="5400"/>
              </w:tabs>
              <w:spacing w:line="240" w:lineRule="auto"/>
            </w:pPr>
            <w:r>
              <w:t>Highlands and Islands</w:t>
            </w:r>
          </w:p>
        </w:tc>
        <w:tc>
          <w:tcPr>
            <w:tcW w:w="2364" w:type="dxa"/>
          </w:tcPr>
          <w:p w14:paraId="5E16CFDB" w14:textId="2A8E4214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Fatal</w:t>
            </w:r>
          </w:p>
        </w:tc>
        <w:tc>
          <w:tcPr>
            <w:tcW w:w="862" w:type="dxa"/>
          </w:tcPr>
          <w:p w14:paraId="2C30F5C7" w14:textId="7DD504FA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6D519860" w14:textId="702CF2B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6E4F86D8" w14:textId="076929AF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7BF502ED" w14:textId="6870DD23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017E450C" w14:textId="4CE07B4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642B9614" w14:textId="5AE549E6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77296A5C" w14:textId="2950DBD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0AE242B6" w14:textId="1E0F88E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2525FA30" w14:textId="5504A53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3CFBD483" w14:textId="2E423260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24146D99" w14:textId="3C93641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067B1D" w14:paraId="7B58AA80" w14:textId="77777777" w:rsidTr="00082264">
        <w:tc>
          <w:tcPr>
            <w:tcW w:w="3922" w:type="dxa"/>
            <w:tcBorders>
              <w:top w:val="nil"/>
              <w:bottom w:val="nil"/>
            </w:tcBorders>
          </w:tcPr>
          <w:p w14:paraId="7F9C5E42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2CD9187E" w14:textId="480DBE4B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Serious</w:t>
            </w:r>
          </w:p>
        </w:tc>
        <w:tc>
          <w:tcPr>
            <w:tcW w:w="862" w:type="dxa"/>
          </w:tcPr>
          <w:p w14:paraId="1F8D5FD5" w14:textId="7D73B0A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0DA241DA" w14:textId="5A4DD362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24C50903" w14:textId="76B33E3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35F77023" w14:textId="556718E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862" w:type="dxa"/>
          </w:tcPr>
          <w:p w14:paraId="7095C375" w14:textId="6F341EA0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3C784A0D" w14:textId="3D87DAD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6DBDB9F3" w14:textId="1FE3F1C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862" w:type="dxa"/>
          </w:tcPr>
          <w:p w14:paraId="22938854" w14:textId="06BF408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10E1CB78" w14:textId="721C323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414782FA" w14:textId="3EBF75BF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6F787620" w14:textId="5214ED56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</w:tr>
      <w:tr w:rsidR="00067B1D" w14:paraId="41D4BB13" w14:textId="77777777" w:rsidTr="00082264">
        <w:tc>
          <w:tcPr>
            <w:tcW w:w="3922" w:type="dxa"/>
            <w:tcBorders>
              <w:top w:val="nil"/>
              <w:bottom w:val="single" w:sz="4" w:space="0" w:color="auto"/>
            </w:tcBorders>
          </w:tcPr>
          <w:p w14:paraId="1391DA87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5D79216B" w14:textId="01A120CD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Slight</w:t>
            </w:r>
          </w:p>
        </w:tc>
        <w:tc>
          <w:tcPr>
            <w:tcW w:w="862" w:type="dxa"/>
          </w:tcPr>
          <w:p w14:paraId="0B03DE71" w14:textId="07E1EAF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862" w:type="dxa"/>
          </w:tcPr>
          <w:p w14:paraId="2E793CFD" w14:textId="0100B13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7C2588A1" w14:textId="129B8BD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46F776B5" w14:textId="74513A95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1E91DF17" w14:textId="6B414C4B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8</w:t>
            </w:r>
          </w:p>
        </w:tc>
        <w:tc>
          <w:tcPr>
            <w:tcW w:w="862" w:type="dxa"/>
          </w:tcPr>
          <w:p w14:paraId="5D2826F5" w14:textId="2692599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10</w:t>
            </w:r>
          </w:p>
        </w:tc>
        <w:tc>
          <w:tcPr>
            <w:tcW w:w="862" w:type="dxa"/>
          </w:tcPr>
          <w:p w14:paraId="686B6848" w14:textId="5784D99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862" w:type="dxa"/>
          </w:tcPr>
          <w:p w14:paraId="7B8C85D8" w14:textId="1E9D465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862" w:type="dxa"/>
          </w:tcPr>
          <w:p w14:paraId="58F79AB1" w14:textId="12A1079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2DF64F72" w14:textId="46AD39B2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862" w:type="dxa"/>
          </w:tcPr>
          <w:p w14:paraId="5D528567" w14:textId="7E8B3595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067B1D" w14:paraId="0D637570" w14:textId="77777777" w:rsidTr="00082264">
        <w:tc>
          <w:tcPr>
            <w:tcW w:w="3922" w:type="dxa"/>
            <w:tcBorders>
              <w:bottom w:val="nil"/>
            </w:tcBorders>
          </w:tcPr>
          <w:p w14:paraId="1919AF02" w14:textId="077320E5" w:rsidR="00067B1D" w:rsidRDefault="00082264" w:rsidP="00E83737">
            <w:pPr>
              <w:tabs>
                <w:tab w:val="left" w:pos="5400"/>
              </w:tabs>
              <w:spacing w:line="240" w:lineRule="auto"/>
            </w:pPr>
            <w:r>
              <w:t>Lanarkshire</w:t>
            </w:r>
          </w:p>
        </w:tc>
        <w:tc>
          <w:tcPr>
            <w:tcW w:w="2364" w:type="dxa"/>
          </w:tcPr>
          <w:p w14:paraId="095B90CF" w14:textId="2E89B014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Fatal</w:t>
            </w:r>
          </w:p>
        </w:tc>
        <w:tc>
          <w:tcPr>
            <w:tcW w:w="862" w:type="dxa"/>
          </w:tcPr>
          <w:p w14:paraId="18CF07B4" w14:textId="3D937FC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59674833" w14:textId="5E98D4DF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6A49B520" w14:textId="282B4CF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28B67C58" w14:textId="2034BDC2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7BCD0F23" w14:textId="2260720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04CAA363" w14:textId="69033302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6CEAAF34" w14:textId="3AC8C3F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02505E79" w14:textId="4312DEA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6044EFBE" w14:textId="45F58E0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4FAE372C" w14:textId="7856940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69877A15" w14:textId="2C7AE46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067B1D" w14:paraId="77C85BC9" w14:textId="77777777" w:rsidTr="00082264">
        <w:tc>
          <w:tcPr>
            <w:tcW w:w="3922" w:type="dxa"/>
            <w:tcBorders>
              <w:top w:val="nil"/>
              <w:bottom w:val="nil"/>
            </w:tcBorders>
          </w:tcPr>
          <w:p w14:paraId="3B9CFC31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1083A79D" w14:textId="524A21F4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Serious</w:t>
            </w:r>
          </w:p>
        </w:tc>
        <w:tc>
          <w:tcPr>
            <w:tcW w:w="862" w:type="dxa"/>
          </w:tcPr>
          <w:p w14:paraId="25C1F446" w14:textId="0199456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1CC4EAC9" w14:textId="7008F954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496FF431" w14:textId="2351F51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7</w:t>
            </w:r>
          </w:p>
        </w:tc>
        <w:tc>
          <w:tcPr>
            <w:tcW w:w="862" w:type="dxa"/>
          </w:tcPr>
          <w:p w14:paraId="66F7C71A" w14:textId="1A345630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4A9E1F57" w14:textId="64DB395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2F251FDA" w14:textId="4932B603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3E43C078" w14:textId="397D65E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7</w:t>
            </w:r>
          </w:p>
        </w:tc>
        <w:tc>
          <w:tcPr>
            <w:tcW w:w="862" w:type="dxa"/>
          </w:tcPr>
          <w:p w14:paraId="483B8001" w14:textId="1ABB66C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2DAA79FC" w14:textId="5E5B44A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11</w:t>
            </w:r>
          </w:p>
        </w:tc>
        <w:tc>
          <w:tcPr>
            <w:tcW w:w="862" w:type="dxa"/>
          </w:tcPr>
          <w:p w14:paraId="0016874D" w14:textId="6E65FF4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8</w:t>
            </w:r>
          </w:p>
        </w:tc>
        <w:tc>
          <w:tcPr>
            <w:tcW w:w="862" w:type="dxa"/>
          </w:tcPr>
          <w:p w14:paraId="7B5144C6" w14:textId="59FF389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</w:tr>
      <w:tr w:rsidR="00067B1D" w14:paraId="6C49A33E" w14:textId="77777777" w:rsidTr="00082264">
        <w:tc>
          <w:tcPr>
            <w:tcW w:w="3922" w:type="dxa"/>
            <w:tcBorders>
              <w:top w:val="nil"/>
              <w:bottom w:val="single" w:sz="4" w:space="0" w:color="auto"/>
            </w:tcBorders>
          </w:tcPr>
          <w:p w14:paraId="5C761F3C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3A992C52" w14:textId="1D73FBFE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Slight</w:t>
            </w:r>
          </w:p>
        </w:tc>
        <w:tc>
          <w:tcPr>
            <w:tcW w:w="862" w:type="dxa"/>
          </w:tcPr>
          <w:p w14:paraId="2146125E" w14:textId="352202F4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53</w:t>
            </w:r>
          </w:p>
        </w:tc>
        <w:tc>
          <w:tcPr>
            <w:tcW w:w="862" w:type="dxa"/>
          </w:tcPr>
          <w:p w14:paraId="183B6C0E" w14:textId="2158A73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57</w:t>
            </w:r>
          </w:p>
        </w:tc>
        <w:tc>
          <w:tcPr>
            <w:tcW w:w="862" w:type="dxa"/>
          </w:tcPr>
          <w:p w14:paraId="3AAD08A3" w14:textId="6EC14C65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55</w:t>
            </w:r>
          </w:p>
        </w:tc>
        <w:tc>
          <w:tcPr>
            <w:tcW w:w="862" w:type="dxa"/>
          </w:tcPr>
          <w:p w14:paraId="1B312DDC" w14:textId="0087E69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51</w:t>
            </w:r>
          </w:p>
        </w:tc>
        <w:tc>
          <w:tcPr>
            <w:tcW w:w="862" w:type="dxa"/>
          </w:tcPr>
          <w:p w14:paraId="48B8FFD4" w14:textId="32C2EB9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44</w:t>
            </w:r>
          </w:p>
        </w:tc>
        <w:tc>
          <w:tcPr>
            <w:tcW w:w="862" w:type="dxa"/>
          </w:tcPr>
          <w:p w14:paraId="7C3B369D" w14:textId="76DDF2A5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32</w:t>
            </w:r>
          </w:p>
        </w:tc>
        <w:tc>
          <w:tcPr>
            <w:tcW w:w="862" w:type="dxa"/>
          </w:tcPr>
          <w:p w14:paraId="06AB13A2" w14:textId="4E97F97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17</w:t>
            </w:r>
          </w:p>
        </w:tc>
        <w:tc>
          <w:tcPr>
            <w:tcW w:w="862" w:type="dxa"/>
          </w:tcPr>
          <w:p w14:paraId="6C1CE539" w14:textId="3298B53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18</w:t>
            </w:r>
          </w:p>
        </w:tc>
        <w:tc>
          <w:tcPr>
            <w:tcW w:w="862" w:type="dxa"/>
          </w:tcPr>
          <w:p w14:paraId="2B929E77" w14:textId="357F349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18</w:t>
            </w:r>
          </w:p>
        </w:tc>
        <w:tc>
          <w:tcPr>
            <w:tcW w:w="862" w:type="dxa"/>
          </w:tcPr>
          <w:p w14:paraId="32D5FE4B" w14:textId="16E89485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16</w:t>
            </w:r>
          </w:p>
        </w:tc>
        <w:tc>
          <w:tcPr>
            <w:tcW w:w="862" w:type="dxa"/>
          </w:tcPr>
          <w:p w14:paraId="56894C86" w14:textId="6D9219FB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12</w:t>
            </w:r>
          </w:p>
        </w:tc>
      </w:tr>
      <w:tr w:rsidR="00067B1D" w14:paraId="367BEAEB" w14:textId="77777777" w:rsidTr="00082264">
        <w:tc>
          <w:tcPr>
            <w:tcW w:w="3922" w:type="dxa"/>
            <w:tcBorders>
              <w:bottom w:val="nil"/>
            </w:tcBorders>
          </w:tcPr>
          <w:p w14:paraId="6008774F" w14:textId="29C1737B" w:rsidR="00067B1D" w:rsidRDefault="00082264" w:rsidP="00E83737">
            <w:pPr>
              <w:tabs>
                <w:tab w:val="left" w:pos="5400"/>
              </w:tabs>
              <w:spacing w:line="240" w:lineRule="auto"/>
            </w:pPr>
            <w:r>
              <w:t>North East</w:t>
            </w:r>
          </w:p>
        </w:tc>
        <w:tc>
          <w:tcPr>
            <w:tcW w:w="2364" w:type="dxa"/>
          </w:tcPr>
          <w:p w14:paraId="3FD60038" w14:textId="7334B0F0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Fatal</w:t>
            </w:r>
          </w:p>
        </w:tc>
        <w:tc>
          <w:tcPr>
            <w:tcW w:w="862" w:type="dxa"/>
          </w:tcPr>
          <w:p w14:paraId="0FD33B1D" w14:textId="18FBB2F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358F880D" w14:textId="0B0E50A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5E631D42" w14:textId="3F39E29A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1B665235" w14:textId="2AB6FB0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3F6C7DF1" w14:textId="48C9D1A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4028535A" w14:textId="017DBD4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66128480" w14:textId="4FD3280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6F721669" w14:textId="72B4841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06D2BA47" w14:textId="123B6375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5D40DA48" w14:textId="0B634CE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1C02E79B" w14:textId="7B8A2C1B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067B1D" w14:paraId="06B4C89D" w14:textId="77777777" w:rsidTr="00082264">
        <w:tc>
          <w:tcPr>
            <w:tcW w:w="3922" w:type="dxa"/>
            <w:tcBorders>
              <w:top w:val="nil"/>
              <w:bottom w:val="nil"/>
            </w:tcBorders>
          </w:tcPr>
          <w:p w14:paraId="44EFC3E4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3D3AE1A9" w14:textId="01057E43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Serious</w:t>
            </w:r>
          </w:p>
        </w:tc>
        <w:tc>
          <w:tcPr>
            <w:tcW w:w="862" w:type="dxa"/>
          </w:tcPr>
          <w:p w14:paraId="16EFF673" w14:textId="7ECB011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9</w:t>
            </w:r>
          </w:p>
        </w:tc>
        <w:tc>
          <w:tcPr>
            <w:tcW w:w="862" w:type="dxa"/>
          </w:tcPr>
          <w:p w14:paraId="0ECE5C64" w14:textId="3019E03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14</w:t>
            </w:r>
          </w:p>
        </w:tc>
        <w:tc>
          <w:tcPr>
            <w:tcW w:w="862" w:type="dxa"/>
          </w:tcPr>
          <w:p w14:paraId="1DBB2E2A" w14:textId="2DF4624B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11</w:t>
            </w:r>
          </w:p>
        </w:tc>
        <w:tc>
          <w:tcPr>
            <w:tcW w:w="862" w:type="dxa"/>
          </w:tcPr>
          <w:p w14:paraId="30E6BFD3" w14:textId="136BB00A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1F59CED5" w14:textId="254D2C7A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5360784D" w14:textId="1CB00AA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7</w:t>
            </w:r>
          </w:p>
        </w:tc>
        <w:tc>
          <w:tcPr>
            <w:tcW w:w="862" w:type="dxa"/>
          </w:tcPr>
          <w:p w14:paraId="36F40148" w14:textId="28967E3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862" w:type="dxa"/>
          </w:tcPr>
          <w:p w14:paraId="49E202CB" w14:textId="3073F47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862" w:type="dxa"/>
          </w:tcPr>
          <w:p w14:paraId="7E920534" w14:textId="6B7765A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42DE8577" w14:textId="5E84B13B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862" w:type="dxa"/>
          </w:tcPr>
          <w:p w14:paraId="6DB2FD85" w14:textId="2390095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</w:tr>
      <w:tr w:rsidR="00067B1D" w14:paraId="2EC4487A" w14:textId="77777777" w:rsidTr="00082264">
        <w:tc>
          <w:tcPr>
            <w:tcW w:w="3922" w:type="dxa"/>
            <w:tcBorders>
              <w:top w:val="nil"/>
              <w:bottom w:val="single" w:sz="4" w:space="0" w:color="auto"/>
            </w:tcBorders>
          </w:tcPr>
          <w:p w14:paraId="6080D4B9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496DA50F" w14:textId="0596F680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Slight</w:t>
            </w:r>
          </w:p>
        </w:tc>
        <w:tc>
          <w:tcPr>
            <w:tcW w:w="862" w:type="dxa"/>
          </w:tcPr>
          <w:p w14:paraId="0E6200DA" w14:textId="658C17A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31</w:t>
            </w:r>
          </w:p>
        </w:tc>
        <w:tc>
          <w:tcPr>
            <w:tcW w:w="862" w:type="dxa"/>
          </w:tcPr>
          <w:p w14:paraId="60C75AD9" w14:textId="68ED9275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25</w:t>
            </w:r>
          </w:p>
        </w:tc>
        <w:tc>
          <w:tcPr>
            <w:tcW w:w="862" w:type="dxa"/>
          </w:tcPr>
          <w:p w14:paraId="5AF524C0" w14:textId="2DD8D3F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17</w:t>
            </w:r>
          </w:p>
        </w:tc>
        <w:tc>
          <w:tcPr>
            <w:tcW w:w="862" w:type="dxa"/>
          </w:tcPr>
          <w:p w14:paraId="098FC580" w14:textId="40327866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18</w:t>
            </w:r>
          </w:p>
        </w:tc>
        <w:tc>
          <w:tcPr>
            <w:tcW w:w="862" w:type="dxa"/>
          </w:tcPr>
          <w:p w14:paraId="6B987A9E" w14:textId="519ACCA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22</w:t>
            </w:r>
          </w:p>
        </w:tc>
        <w:tc>
          <w:tcPr>
            <w:tcW w:w="862" w:type="dxa"/>
          </w:tcPr>
          <w:p w14:paraId="53A4E54D" w14:textId="3AAA3FF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9</w:t>
            </w:r>
          </w:p>
        </w:tc>
        <w:tc>
          <w:tcPr>
            <w:tcW w:w="862" w:type="dxa"/>
          </w:tcPr>
          <w:p w14:paraId="77FD9602" w14:textId="3063E482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5670BF2A" w14:textId="03420E8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3E629296" w14:textId="1834B0A2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669E66A5" w14:textId="3868EAE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65D4C632" w14:textId="2C09802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067B1D" w14:paraId="42187E02" w14:textId="77777777" w:rsidTr="00082264">
        <w:tc>
          <w:tcPr>
            <w:tcW w:w="3922" w:type="dxa"/>
            <w:tcBorders>
              <w:bottom w:val="nil"/>
            </w:tcBorders>
          </w:tcPr>
          <w:p w14:paraId="3B1D41C5" w14:textId="00221ABD" w:rsidR="00067B1D" w:rsidRDefault="00082264" w:rsidP="00E83737">
            <w:pPr>
              <w:tabs>
                <w:tab w:val="left" w:pos="5400"/>
              </w:tabs>
              <w:spacing w:line="240" w:lineRule="auto"/>
            </w:pPr>
            <w:r>
              <w:t>Renfrewshire and Inverclyde</w:t>
            </w:r>
          </w:p>
        </w:tc>
        <w:tc>
          <w:tcPr>
            <w:tcW w:w="2364" w:type="dxa"/>
          </w:tcPr>
          <w:p w14:paraId="6C70E70C" w14:textId="4774DC30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Fatal</w:t>
            </w:r>
          </w:p>
        </w:tc>
        <w:tc>
          <w:tcPr>
            <w:tcW w:w="862" w:type="dxa"/>
          </w:tcPr>
          <w:p w14:paraId="425CB850" w14:textId="0386544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7A179FC3" w14:textId="535AED4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7758FFB6" w14:textId="624E527A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2C56DD55" w14:textId="71BEF24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1B75D53B" w14:textId="456267F6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1281F9A0" w14:textId="6B3B291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1F5223A7" w14:textId="57A4910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2D2E7DCF" w14:textId="5F5C9794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6B9D3441" w14:textId="7E2FE10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08EA9B73" w14:textId="7AA70C3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2B5A4BBE" w14:textId="758D6B6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067B1D" w14:paraId="6D7AD14D" w14:textId="77777777" w:rsidTr="00082264">
        <w:tc>
          <w:tcPr>
            <w:tcW w:w="3922" w:type="dxa"/>
            <w:tcBorders>
              <w:top w:val="nil"/>
              <w:bottom w:val="nil"/>
            </w:tcBorders>
          </w:tcPr>
          <w:p w14:paraId="40A6DF3B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5CCE9F5E" w14:textId="4AC9840A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Serious</w:t>
            </w:r>
          </w:p>
        </w:tc>
        <w:tc>
          <w:tcPr>
            <w:tcW w:w="862" w:type="dxa"/>
          </w:tcPr>
          <w:p w14:paraId="7DC4B72E" w14:textId="4D5D65B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7EB45E56" w14:textId="13150D75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6894088B" w14:textId="29B1F66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1218ADB7" w14:textId="2B46B066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57CD0A90" w14:textId="51EA10DF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862" w:type="dxa"/>
          </w:tcPr>
          <w:p w14:paraId="701B2248" w14:textId="1B96105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7</w:t>
            </w:r>
          </w:p>
        </w:tc>
        <w:tc>
          <w:tcPr>
            <w:tcW w:w="862" w:type="dxa"/>
          </w:tcPr>
          <w:p w14:paraId="5BFF1A8B" w14:textId="66FE48A0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64AA2009" w14:textId="44350C9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6D9BD56E" w14:textId="423127B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7</w:t>
            </w:r>
          </w:p>
        </w:tc>
        <w:tc>
          <w:tcPr>
            <w:tcW w:w="862" w:type="dxa"/>
          </w:tcPr>
          <w:p w14:paraId="0E57C6D7" w14:textId="72CC908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5873CC8B" w14:textId="2CD1AC7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</w:tr>
      <w:tr w:rsidR="00067B1D" w14:paraId="73DC2379" w14:textId="77777777" w:rsidTr="00082264">
        <w:tc>
          <w:tcPr>
            <w:tcW w:w="3922" w:type="dxa"/>
            <w:tcBorders>
              <w:top w:val="nil"/>
              <w:bottom w:val="single" w:sz="4" w:space="0" w:color="auto"/>
            </w:tcBorders>
          </w:tcPr>
          <w:p w14:paraId="1BBC6AE4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265D604E" w14:textId="0B7B4676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Slight</w:t>
            </w:r>
          </w:p>
        </w:tc>
        <w:tc>
          <w:tcPr>
            <w:tcW w:w="862" w:type="dxa"/>
          </w:tcPr>
          <w:p w14:paraId="67446201" w14:textId="3596C97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21</w:t>
            </w:r>
          </w:p>
        </w:tc>
        <w:tc>
          <w:tcPr>
            <w:tcW w:w="862" w:type="dxa"/>
          </w:tcPr>
          <w:p w14:paraId="4570C01E" w14:textId="74BABE0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21</w:t>
            </w:r>
          </w:p>
        </w:tc>
        <w:tc>
          <w:tcPr>
            <w:tcW w:w="862" w:type="dxa"/>
          </w:tcPr>
          <w:p w14:paraId="11870D20" w14:textId="254DD83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22</w:t>
            </w:r>
          </w:p>
        </w:tc>
        <w:tc>
          <w:tcPr>
            <w:tcW w:w="862" w:type="dxa"/>
          </w:tcPr>
          <w:p w14:paraId="050F5062" w14:textId="03879B66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19</w:t>
            </w:r>
          </w:p>
        </w:tc>
        <w:tc>
          <w:tcPr>
            <w:tcW w:w="862" w:type="dxa"/>
          </w:tcPr>
          <w:p w14:paraId="378B6537" w14:textId="20E0F182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20</w:t>
            </w:r>
          </w:p>
        </w:tc>
        <w:tc>
          <w:tcPr>
            <w:tcW w:w="862" w:type="dxa"/>
          </w:tcPr>
          <w:p w14:paraId="79B6CFDC" w14:textId="6EBDD3FB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11</w:t>
            </w:r>
          </w:p>
        </w:tc>
        <w:tc>
          <w:tcPr>
            <w:tcW w:w="862" w:type="dxa"/>
          </w:tcPr>
          <w:p w14:paraId="755125CD" w14:textId="037A4224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8</w:t>
            </w:r>
          </w:p>
        </w:tc>
        <w:tc>
          <w:tcPr>
            <w:tcW w:w="862" w:type="dxa"/>
          </w:tcPr>
          <w:p w14:paraId="4524257B" w14:textId="04481F9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862" w:type="dxa"/>
          </w:tcPr>
          <w:p w14:paraId="16BEAAD7" w14:textId="5DF0CCC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2BACB4B3" w14:textId="79EBED5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862" w:type="dxa"/>
          </w:tcPr>
          <w:p w14:paraId="1B9D1284" w14:textId="6AFD0BA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7</w:t>
            </w:r>
          </w:p>
        </w:tc>
      </w:tr>
      <w:tr w:rsidR="00067B1D" w14:paraId="6DACA83E" w14:textId="77777777" w:rsidTr="00082264">
        <w:tc>
          <w:tcPr>
            <w:tcW w:w="3922" w:type="dxa"/>
            <w:tcBorders>
              <w:bottom w:val="nil"/>
            </w:tcBorders>
          </w:tcPr>
          <w:p w14:paraId="5F49CAC6" w14:textId="42E76C7F" w:rsidR="00067B1D" w:rsidRDefault="00082264" w:rsidP="00E83737">
            <w:pPr>
              <w:tabs>
                <w:tab w:val="left" w:pos="5400"/>
              </w:tabs>
              <w:spacing w:line="240" w:lineRule="auto"/>
            </w:pPr>
            <w:r>
              <w:t>Tayside</w:t>
            </w:r>
          </w:p>
        </w:tc>
        <w:tc>
          <w:tcPr>
            <w:tcW w:w="2364" w:type="dxa"/>
          </w:tcPr>
          <w:p w14:paraId="2CF4E479" w14:textId="692FFC5F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Fatal</w:t>
            </w:r>
          </w:p>
        </w:tc>
        <w:tc>
          <w:tcPr>
            <w:tcW w:w="862" w:type="dxa"/>
          </w:tcPr>
          <w:p w14:paraId="49EDC7EE" w14:textId="08B4F8F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421BC45C" w14:textId="21C0A40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3E48E187" w14:textId="766086A3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0D00C54C" w14:textId="701A17F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719DB27F" w14:textId="34166F9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862" w:type="dxa"/>
          </w:tcPr>
          <w:p w14:paraId="49D5B3B0" w14:textId="5BC2EBD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265B4307" w14:textId="5FDF3D1F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16272017" w14:textId="1238C52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7606BCD6" w14:textId="26F10CF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7B875D91" w14:textId="088A38D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131D7F63" w14:textId="39B462C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067B1D" w14:paraId="3E62712B" w14:textId="77777777" w:rsidTr="00082264">
        <w:tc>
          <w:tcPr>
            <w:tcW w:w="3922" w:type="dxa"/>
            <w:tcBorders>
              <w:top w:val="nil"/>
              <w:bottom w:val="nil"/>
            </w:tcBorders>
          </w:tcPr>
          <w:p w14:paraId="13BF43F8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2B9F34DF" w14:textId="2FDB5A36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Serious</w:t>
            </w:r>
          </w:p>
        </w:tc>
        <w:tc>
          <w:tcPr>
            <w:tcW w:w="862" w:type="dxa"/>
          </w:tcPr>
          <w:p w14:paraId="15BC1632" w14:textId="583E6D1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6BAC4511" w14:textId="6DEC14C5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4AE29343" w14:textId="14E5CEB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7138555E" w14:textId="4F3813C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862" w:type="dxa"/>
          </w:tcPr>
          <w:p w14:paraId="192FE3CC" w14:textId="355B9634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5D42CB45" w14:textId="159E2BB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667CFED0" w14:textId="70002215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64486F37" w14:textId="50288394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49DF8246" w14:textId="3D4C99A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862" w:type="dxa"/>
          </w:tcPr>
          <w:p w14:paraId="1E95837C" w14:textId="3EAFBA84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68E1ED88" w14:textId="769336C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</w:tr>
      <w:tr w:rsidR="00067B1D" w14:paraId="2B603B81" w14:textId="77777777" w:rsidTr="00082264">
        <w:tc>
          <w:tcPr>
            <w:tcW w:w="3922" w:type="dxa"/>
            <w:tcBorders>
              <w:top w:val="nil"/>
              <w:bottom w:val="single" w:sz="4" w:space="0" w:color="auto"/>
            </w:tcBorders>
          </w:tcPr>
          <w:p w14:paraId="619C54A3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4567DF22" w14:textId="134AD04F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Slight</w:t>
            </w:r>
          </w:p>
        </w:tc>
        <w:tc>
          <w:tcPr>
            <w:tcW w:w="862" w:type="dxa"/>
          </w:tcPr>
          <w:p w14:paraId="3CE80719" w14:textId="731AA20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21</w:t>
            </w:r>
          </w:p>
        </w:tc>
        <w:tc>
          <w:tcPr>
            <w:tcW w:w="862" w:type="dxa"/>
          </w:tcPr>
          <w:p w14:paraId="2C652B91" w14:textId="74E6BF1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23</w:t>
            </w:r>
          </w:p>
        </w:tc>
        <w:tc>
          <w:tcPr>
            <w:tcW w:w="862" w:type="dxa"/>
          </w:tcPr>
          <w:p w14:paraId="40451937" w14:textId="2BCB8FEB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18</w:t>
            </w:r>
          </w:p>
        </w:tc>
        <w:tc>
          <w:tcPr>
            <w:tcW w:w="862" w:type="dxa"/>
          </w:tcPr>
          <w:p w14:paraId="35E52E05" w14:textId="3B5CFCF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8</w:t>
            </w:r>
          </w:p>
        </w:tc>
        <w:tc>
          <w:tcPr>
            <w:tcW w:w="862" w:type="dxa"/>
          </w:tcPr>
          <w:p w14:paraId="342343E5" w14:textId="796089D5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7</w:t>
            </w:r>
          </w:p>
        </w:tc>
        <w:tc>
          <w:tcPr>
            <w:tcW w:w="862" w:type="dxa"/>
          </w:tcPr>
          <w:p w14:paraId="47F06602" w14:textId="6AE01CF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14</w:t>
            </w:r>
          </w:p>
        </w:tc>
        <w:tc>
          <w:tcPr>
            <w:tcW w:w="862" w:type="dxa"/>
          </w:tcPr>
          <w:p w14:paraId="6C862EF2" w14:textId="4585293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10</w:t>
            </w:r>
          </w:p>
        </w:tc>
        <w:tc>
          <w:tcPr>
            <w:tcW w:w="862" w:type="dxa"/>
          </w:tcPr>
          <w:p w14:paraId="72C3DA0B" w14:textId="197A7E14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13</w:t>
            </w:r>
          </w:p>
        </w:tc>
        <w:tc>
          <w:tcPr>
            <w:tcW w:w="862" w:type="dxa"/>
          </w:tcPr>
          <w:p w14:paraId="5E90D9FF" w14:textId="38D4A7AB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16</w:t>
            </w:r>
          </w:p>
        </w:tc>
        <w:tc>
          <w:tcPr>
            <w:tcW w:w="862" w:type="dxa"/>
          </w:tcPr>
          <w:p w14:paraId="7607EB2B" w14:textId="62BA81B0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12</w:t>
            </w:r>
          </w:p>
        </w:tc>
        <w:tc>
          <w:tcPr>
            <w:tcW w:w="862" w:type="dxa"/>
          </w:tcPr>
          <w:p w14:paraId="28D5C12A" w14:textId="280E27F0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</w:tr>
      <w:tr w:rsidR="00067B1D" w14:paraId="1E71F638" w14:textId="77777777" w:rsidTr="00082264">
        <w:tc>
          <w:tcPr>
            <w:tcW w:w="3922" w:type="dxa"/>
            <w:tcBorders>
              <w:bottom w:val="nil"/>
            </w:tcBorders>
          </w:tcPr>
          <w:p w14:paraId="25D79623" w14:textId="25A694CD" w:rsidR="00067B1D" w:rsidRDefault="00082264" w:rsidP="00E83737">
            <w:pPr>
              <w:tabs>
                <w:tab w:val="left" w:pos="5400"/>
              </w:tabs>
              <w:spacing w:line="240" w:lineRule="auto"/>
            </w:pPr>
            <w:r>
              <w:t>The Lothians and Scottish Borders</w:t>
            </w:r>
          </w:p>
        </w:tc>
        <w:tc>
          <w:tcPr>
            <w:tcW w:w="2364" w:type="dxa"/>
          </w:tcPr>
          <w:p w14:paraId="5AA78120" w14:textId="70F1A7AB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Fatal</w:t>
            </w:r>
          </w:p>
        </w:tc>
        <w:tc>
          <w:tcPr>
            <w:tcW w:w="862" w:type="dxa"/>
          </w:tcPr>
          <w:p w14:paraId="67117C3E" w14:textId="421EE45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24D84BA3" w14:textId="362B1315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18DA8263" w14:textId="2D87E3E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11C8BF19" w14:textId="513F9FA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5D57DF39" w14:textId="10DD08D0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0F1B6FF1" w14:textId="0AA7D50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2AA2290C" w14:textId="63A5241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2A0D898D" w14:textId="51678F4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6462B80B" w14:textId="0CF084B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862" w:type="dxa"/>
          </w:tcPr>
          <w:p w14:paraId="3A3B6553" w14:textId="022025D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862" w:type="dxa"/>
          </w:tcPr>
          <w:p w14:paraId="13AAE723" w14:textId="265970C5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067B1D" w14:paraId="676B0E1F" w14:textId="77777777" w:rsidTr="00082264">
        <w:tc>
          <w:tcPr>
            <w:tcW w:w="3922" w:type="dxa"/>
            <w:tcBorders>
              <w:top w:val="nil"/>
              <w:bottom w:val="nil"/>
            </w:tcBorders>
          </w:tcPr>
          <w:p w14:paraId="14FF8748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29F58CD4" w14:textId="0D20A21C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Serious</w:t>
            </w:r>
          </w:p>
        </w:tc>
        <w:tc>
          <w:tcPr>
            <w:tcW w:w="862" w:type="dxa"/>
          </w:tcPr>
          <w:p w14:paraId="4C287948" w14:textId="5047F51B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862" w:type="dxa"/>
          </w:tcPr>
          <w:p w14:paraId="47C197F2" w14:textId="7392FED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9</w:t>
            </w:r>
          </w:p>
        </w:tc>
        <w:tc>
          <w:tcPr>
            <w:tcW w:w="862" w:type="dxa"/>
          </w:tcPr>
          <w:p w14:paraId="68EF021E" w14:textId="7F25CDF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10</w:t>
            </w:r>
          </w:p>
        </w:tc>
        <w:tc>
          <w:tcPr>
            <w:tcW w:w="862" w:type="dxa"/>
          </w:tcPr>
          <w:p w14:paraId="3431259F" w14:textId="685B7E34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5C7D0DBE" w14:textId="19058C4D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448508B7" w14:textId="04E41FA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3EAC3464" w14:textId="3E9FB7B7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862" w:type="dxa"/>
          </w:tcPr>
          <w:p w14:paraId="6F62A6FC" w14:textId="1057C418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862" w:type="dxa"/>
          </w:tcPr>
          <w:p w14:paraId="36ACF667" w14:textId="120A93A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862" w:type="dxa"/>
          </w:tcPr>
          <w:p w14:paraId="247593C7" w14:textId="3AD02E36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9</w:t>
            </w:r>
          </w:p>
        </w:tc>
        <w:tc>
          <w:tcPr>
            <w:tcW w:w="862" w:type="dxa"/>
          </w:tcPr>
          <w:p w14:paraId="4DB30246" w14:textId="5F89A9B4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</w:tr>
      <w:tr w:rsidR="00067B1D" w14:paraId="123A3F42" w14:textId="77777777" w:rsidTr="00082264">
        <w:tc>
          <w:tcPr>
            <w:tcW w:w="3922" w:type="dxa"/>
            <w:tcBorders>
              <w:top w:val="nil"/>
            </w:tcBorders>
          </w:tcPr>
          <w:p w14:paraId="4AF00965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364" w:type="dxa"/>
          </w:tcPr>
          <w:p w14:paraId="75A5413A" w14:textId="382621B5" w:rsidR="00067B1D" w:rsidRDefault="00067B1D" w:rsidP="00E83737">
            <w:pPr>
              <w:tabs>
                <w:tab w:val="left" w:pos="5400"/>
              </w:tabs>
              <w:spacing w:line="240" w:lineRule="auto"/>
            </w:pPr>
            <w:r>
              <w:t>Slight</w:t>
            </w:r>
          </w:p>
        </w:tc>
        <w:tc>
          <w:tcPr>
            <w:tcW w:w="862" w:type="dxa"/>
          </w:tcPr>
          <w:p w14:paraId="5FC45098" w14:textId="1F15D176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46</w:t>
            </w:r>
          </w:p>
        </w:tc>
        <w:tc>
          <w:tcPr>
            <w:tcW w:w="862" w:type="dxa"/>
          </w:tcPr>
          <w:p w14:paraId="0954C13F" w14:textId="6A0F554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53</w:t>
            </w:r>
          </w:p>
        </w:tc>
        <w:tc>
          <w:tcPr>
            <w:tcW w:w="862" w:type="dxa"/>
          </w:tcPr>
          <w:p w14:paraId="13864231" w14:textId="008AF74F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58</w:t>
            </w:r>
          </w:p>
        </w:tc>
        <w:tc>
          <w:tcPr>
            <w:tcW w:w="862" w:type="dxa"/>
          </w:tcPr>
          <w:p w14:paraId="20A5FD09" w14:textId="6677BAF1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40</w:t>
            </w:r>
          </w:p>
        </w:tc>
        <w:tc>
          <w:tcPr>
            <w:tcW w:w="862" w:type="dxa"/>
          </w:tcPr>
          <w:p w14:paraId="1AE914B1" w14:textId="604702F6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21</w:t>
            </w:r>
          </w:p>
        </w:tc>
        <w:tc>
          <w:tcPr>
            <w:tcW w:w="862" w:type="dxa"/>
          </w:tcPr>
          <w:p w14:paraId="7ACB9CA5" w14:textId="635FE3B2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21</w:t>
            </w:r>
          </w:p>
        </w:tc>
        <w:tc>
          <w:tcPr>
            <w:tcW w:w="862" w:type="dxa"/>
          </w:tcPr>
          <w:p w14:paraId="704557AE" w14:textId="05AFFEFC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13</w:t>
            </w:r>
          </w:p>
        </w:tc>
        <w:tc>
          <w:tcPr>
            <w:tcW w:w="862" w:type="dxa"/>
          </w:tcPr>
          <w:p w14:paraId="2F41A439" w14:textId="6325D0D0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21</w:t>
            </w:r>
          </w:p>
        </w:tc>
        <w:tc>
          <w:tcPr>
            <w:tcW w:w="862" w:type="dxa"/>
          </w:tcPr>
          <w:p w14:paraId="0445FBD9" w14:textId="79EF75DB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19</w:t>
            </w:r>
          </w:p>
        </w:tc>
        <w:tc>
          <w:tcPr>
            <w:tcW w:w="862" w:type="dxa"/>
          </w:tcPr>
          <w:p w14:paraId="0BDB5ED8" w14:textId="72895C59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9</w:t>
            </w:r>
          </w:p>
        </w:tc>
        <w:tc>
          <w:tcPr>
            <w:tcW w:w="862" w:type="dxa"/>
          </w:tcPr>
          <w:p w14:paraId="79D241FB" w14:textId="577550EE" w:rsidR="00067B1D" w:rsidRDefault="00360B2C" w:rsidP="00E83737">
            <w:pPr>
              <w:tabs>
                <w:tab w:val="left" w:pos="5400"/>
              </w:tabs>
              <w:spacing w:line="240" w:lineRule="auto"/>
              <w:jc w:val="right"/>
            </w:pPr>
            <w:r>
              <w:t>13</w:t>
            </w:r>
          </w:p>
        </w:tc>
      </w:tr>
      <w:tr w:rsidR="00067B1D" w14:paraId="3AD6D9AC" w14:textId="77777777" w:rsidTr="00082264">
        <w:tc>
          <w:tcPr>
            <w:tcW w:w="3922" w:type="dxa"/>
          </w:tcPr>
          <w:p w14:paraId="0E4334D2" w14:textId="37F3CBF1" w:rsidR="00067B1D" w:rsidRPr="00082264" w:rsidRDefault="00082264" w:rsidP="00E83737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082264">
              <w:rPr>
                <w:b/>
                <w:bCs/>
              </w:rPr>
              <w:t>Total</w:t>
            </w:r>
          </w:p>
        </w:tc>
        <w:tc>
          <w:tcPr>
            <w:tcW w:w="2364" w:type="dxa"/>
          </w:tcPr>
          <w:p w14:paraId="434E0A98" w14:textId="77777777" w:rsidR="00067B1D" w:rsidRDefault="00067B1D" w:rsidP="00E83737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862" w:type="dxa"/>
          </w:tcPr>
          <w:p w14:paraId="23F94CCD" w14:textId="3FDD6321" w:rsidR="00067B1D" w:rsidRPr="00360B2C" w:rsidRDefault="00360B2C" w:rsidP="00E83737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360B2C">
              <w:rPr>
                <w:b/>
                <w:bCs/>
              </w:rPr>
              <w:t>543</w:t>
            </w:r>
          </w:p>
        </w:tc>
        <w:tc>
          <w:tcPr>
            <w:tcW w:w="862" w:type="dxa"/>
          </w:tcPr>
          <w:p w14:paraId="2E04174F" w14:textId="2B9EAC43" w:rsidR="00067B1D" w:rsidRPr="00360B2C" w:rsidRDefault="00360B2C" w:rsidP="00E83737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360B2C">
              <w:rPr>
                <w:b/>
                <w:bCs/>
              </w:rPr>
              <w:t>579</w:t>
            </w:r>
          </w:p>
        </w:tc>
        <w:tc>
          <w:tcPr>
            <w:tcW w:w="862" w:type="dxa"/>
          </w:tcPr>
          <w:p w14:paraId="6DFF0C6F" w14:textId="20B9E0A1" w:rsidR="00067B1D" w:rsidRPr="00360B2C" w:rsidRDefault="00360B2C" w:rsidP="00E83737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360B2C">
              <w:rPr>
                <w:b/>
                <w:bCs/>
              </w:rPr>
              <w:t>564</w:t>
            </w:r>
          </w:p>
        </w:tc>
        <w:tc>
          <w:tcPr>
            <w:tcW w:w="862" w:type="dxa"/>
          </w:tcPr>
          <w:p w14:paraId="6C8CFD40" w14:textId="646A595B" w:rsidR="00067B1D" w:rsidRPr="00360B2C" w:rsidRDefault="00360B2C" w:rsidP="00E83737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360B2C">
              <w:rPr>
                <w:b/>
                <w:bCs/>
              </w:rPr>
              <w:t>434</w:t>
            </w:r>
          </w:p>
        </w:tc>
        <w:tc>
          <w:tcPr>
            <w:tcW w:w="862" w:type="dxa"/>
          </w:tcPr>
          <w:p w14:paraId="77DC750F" w14:textId="0765713E" w:rsidR="00067B1D" w:rsidRPr="00360B2C" w:rsidRDefault="00360B2C" w:rsidP="00E83737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360B2C">
              <w:rPr>
                <w:b/>
                <w:bCs/>
              </w:rPr>
              <w:t>406</w:t>
            </w:r>
          </w:p>
        </w:tc>
        <w:tc>
          <w:tcPr>
            <w:tcW w:w="862" w:type="dxa"/>
          </w:tcPr>
          <w:p w14:paraId="5F83C78B" w14:textId="54DD45F5" w:rsidR="00067B1D" w:rsidRPr="00360B2C" w:rsidRDefault="00360B2C" w:rsidP="00E83737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360B2C">
              <w:rPr>
                <w:b/>
                <w:bCs/>
              </w:rPr>
              <w:t>328</w:t>
            </w:r>
          </w:p>
        </w:tc>
        <w:tc>
          <w:tcPr>
            <w:tcW w:w="862" w:type="dxa"/>
          </w:tcPr>
          <w:p w14:paraId="5D8B0C84" w14:textId="6882A0CE" w:rsidR="00067B1D" w:rsidRPr="00360B2C" w:rsidRDefault="00360B2C" w:rsidP="00E83737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360B2C">
              <w:rPr>
                <w:b/>
                <w:bCs/>
              </w:rPr>
              <w:t>246</w:t>
            </w:r>
          </w:p>
        </w:tc>
        <w:tc>
          <w:tcPr>
            <w:tcW w:w="862" w:type="dxa"/>
          </w:tcPr>
          <w:p w14:paraId="3A6C08CF" w14:textId="255D8777" w:rsidR="00067B1D" w:rsidRPr="00360B2C" w:rsidRDefault="00360B2C" w:rsidP="00E83737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360B2C">
              <w:rPr>
                <w:b/>
                <w:bCs/>
              </w:rPr>
              <w:t>233</w:t>
            </w:r>
          </w:p>
        </w:tc>
        <w:tc>
          <w:tcPr>
            <w:tcW w:w="862" w:type="dxa"/>
          </w:tcPr>
          <w:p w14:paraId="5D9AB368" w14:textId="4C8E9A23" w:rsidR="00067B1D" w:rsidRPr="00360B2C" w:rsidRDefault="00360B2C" w:rsidP="00E83737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360B2C">
              <w:rPr>
                <w:b/>
                <w:bCs/>
              </w:rPr>
              <w:t>215</w:t>
            </w:r>
          </w:p>
        </w:tc>
        <w:tc>
          <w:tcPr>
            <w:tcW w:w="862" w:type="dxa"/>
          </w:tcPr>
          <w:p w14:paraId="12E17E31" w14:textId="275A3F05" w:rsidR="00067B1D" w:rsidRPr="00360B2C" w:rsidRDefault="00360B2C" w:rsidP="00E83737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360B2C">
              <w:rPr>
                <w:b/>
                <w:bCs/>
              </w:rPr>
              <w:t>205</w:t>
            </w:r>
          </w:p>
        </w:tc>
        <w:tc>
          <w:tcPr>
            <w:tcW w:w="862" w:type="dxa"/>
          </w:tcPr>
          <w:p w14:paraId="6FB2D65E" w14:textId="692EFD00" w:rsidR="00067B1D" w:rsidRPr="00360B2C" w:rsidRDefault="00360B2C" w:rsidP="00E83737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360B2C">
              <w:rPr>
                <w:b/>
                <w:bCs/>
              </w:rPr>
              <w:t>182</w:t>
            </w:r>
          </w:p>
        </w:tc>
      </w:tr>
    </w:tbl>
    <w:p w14:paraId="34BDABC4" w14:textId="4420686C" w:rsidR="007F490F" w:rsidRDefault="00E83737" w:rsidP="00E83737">
      <w:pPr>
        <w:tabs>
          <w:tab w:val="left" w:pos="5400"/>
        </w:tabs>
      </w:pPr>
      <w:r w:rsidRPr="000165D9">
        <w:rPr>
          <w:i/>
          <w:iCs/>
        </w:rPr>
        <w:t xml:space="preserve">All statistics are provisional and should be treated as management information. </w:t>
      </w:r>
      <w:r>
        <w:rPr>
          <w:i/>
          <w:iCs/>
        </w:rPr>
        <w:br/>
        <w:t>Data was</w:t>
      </w:r>
      <w:r w:rsidRPr="000165D9">
        <w:rPr>
          <w:i/>
          <w:iCs/>
        </w:rPr>
        <w:t xml:space="preserve"> extracted from Police Scotland systems and are correct as at 26</w:t>
      </w:r>
      <w:r>
        <w:rPr>
          <w:i/>
          <w:iCs/>
        </w:rPr>
        <w:t>/11/2024</w:t>
      </w:r>
      <w:r w:rsidRPr="000165D9">
        <w:rPr>
          <w:i/>
          <w:iCs/>
        </w:rPr>
        <w:t>.</w:t>
      </w:r>
      <w:r>
        <w:rPr>
          <w:i/>
          <w:iCs/>
        </w:rPr>
        <w:br/>
      </w:r>
      <w:r w:rsidRPr="00E83737">
        <w:rPr>
          <w:i/>
          <w:iCs/>
        </w:rPr>
        <w:t>Data excludes non-injury collisions as per standard operating procedure.</w:t>
      </w:r>
      <w:r w:rsidRPr="00E83737">
        <w:rPr>
          <w:i/>
          <w:iCs/>
        </w:rPr>
        <w:tab/>
      </w:r>
      <w:r>
        <w:rPr>
          <w:i/>
          <w:iCs/>
        </w:rPr>
        <w:br/>
      </w:r>
      <w:r w:rsidRPr="000165D9">
        <w:rPr>
          <w:i/>
          <w:iCs/>
        </w:rPr>
        <w:t xml:space="preserve">On 12 June 2019, CRaSH was implemented within D Division. On 3 July 2019, CRaSH was implemented across </w:t>
      </w:r>
      <w:r>
        <w:rPr>
          <w:i/>
          <w:iCs/>
        </w:rPr>
        <w:t>all</w:t>
      </w:r>
      <w:r w:rsidRPr="000165D9">
        <w:rPr>
          <w:i/>
          <w:iCs/>
        </w:rPr>
        <w:t xml:space="preserve"> other Police Scotland Divisions</w:t>
      </w:r>
      <w:r>
        <w:rPr>
          <w:i/>
          <w:iCs/>
        </w:rPr>
        <w:t xml:space="preserve">, replacing the </w:t>
      </w:r>
      <w:r w:rsidRPr="000165D9">
        <w:rPr>
          <w:i/>
          <w:iCs/>
        </w:rPr>
        <w:t>existing procedures for recording Road Traffic Collisions.</w:t>
      </w:r>
      <w:r w:rsidRPr="000165D9">
        <w:rPr>
          <w:i/>
          <w:iCs/>
        </w:rPr>
        <w:tab/>
      </w:r>
      <w:r>
        <w:rPr>
          <w:i/>
          <w:iCs/>
        </w:rPr>
        <w:br/>
        <w:t>Data</w:t>
      </w:r>
      <w:r w:rsidRPr="000165D9">
        <w:rPr>
          <w:i/>
          <w:iCs/>
        </w:rPr>
        <w:t xml:space="preserve"> is subject to change and will be updated on the next extract of data from CRaSH on 3rd December 2024.</w:t>
      </w:r>
      <w:r w:rsidRPr="000165D9">
        <w:rPr>
          <w:i/>
          <w:iCs/>
        </w:rPr>
        <w:tab/>
      </w:r>
      <w:r w:rsidRPr="000165D9">
        <w:rPr>
          <w:i/>
          <w:iCs/>
        </w:rPr>
        <w:tab/>
      </w:r>
      <w:r w:rsidRPr="000165D9">
        <w:rPr>
          <w:i/>
          <w:iCs/>
        </w:rPr>
        <w:tab/>
      </w:r>
      <w:r>
        <w:rPr>
          <w:i/>
          <w:iCs/>
        </w:rPr>
        <w:br/>
        <w:t>Data represents RTCs</w:t>
      </w:r>
      <w:r w:rsidRPr="000165D9">
        <w:rPr>
          <w:i/>
          <w:iCs/>
        </w:rPr>
        <w:t xml:space="preserve"> where at least one vehicle involved has been identified as a "Hit and Run". </w:t>
      </w:r>
      <w:r>
        <w:rPr>
          <w:i/>
          <w:iCs/>
        </w:rPr>
        <w:t>T</w:t>
      </w:r>
      <w:r w:rsidRPr="000165D9">
        <w:rPr>
          <w:i/>
          <w:iCs/>
        </w:rPr>
        <w:t>his is a count of Collisions, not vehicles</w:t>
      </w:r>
      <w:r>
        <w:rPr>
          <w:i/>
          <w:iCs/>
        </w:rPr>
        <w:t>.</w:t>
      </w:r>
      <w:r>
        <w:rPr>
          <w:i/>
          <w:iCs/>
        </w:rPr>
        <w:br/>
      </w:r>
      <w:r w:rsidRPr="000165D9">
        <w:rPr>
          <w:i/>
          <w:iCs/>
        </w:rPr>
        <w:t>Please note, each record would need to be read to confirm the full circumstances.</w:t>
      </w:r>
      <w:r>
        <w:tab/>
      </w:r>
    </w:p>
    <w:sectPr w:rsidR="007F490F" w:rsidSect="00E83737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79765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6E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3B819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6E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38B05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6E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3D9A0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6E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79940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6E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85C696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6E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56F2E"/>
    <w:multiLevelType w:val="hybridMultilevel"/>
    <w:tmpl w:val="40DCB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4253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65D9"/>
    <w:rsid w:val="00067B1D"/>
    <w:rsid w:val="00082264"/>
    <w:rsid w:val="00086E38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0B2C"/>
    <w:rsid w:val="0036503B"/>
    <w:rsid w:val="00390FA4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B5205"/>
    <w:rsid w:val="004E1605"/>
    <w:rsid w:val="004F653C"/>
    <w:rsid w:val="00540A52"/>
    <w:rsid w:val="0055730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2227"/>
    <w:rsid w:val="007D55F6"/>
    <w:rsid w:val="007F490F"/>
    <w:rsid w:val="0080345C"/>
    <w:rsid w:val="008060E5"/>
    <w:rsid w:val="0086779C"/>
    <w:rsid w:val="00874BFD"/>
    <w:rsid w:val="008964EF"/>
    <w:rsid w:val="00915E01"/>
    <w:rsid w:val="009631A4"/>
    <w:rsid w:val="00977296"/>
    <w:rsid w:val="0099690F"/>
    <w:rsid w:val="00A061E3"/>
    <w:rsid w:val="00A15EE1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B7954"/>
    <w:rsid w:val="00BC11E8"/>
    <w:rsid w:val="00BC1347"/>
    <w:rsid w:val="00BC208A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83737"/>
    <w:rsid w:val="00EE2373"/>
    <w:rsid w:val="00EF4761"/>
    <w:rsid w:val="00EF6523"/>
    <w:rsid w:val="00F21D44"/>
    <w:rsid w:val="00F2536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639</Words>
  <Characters>3645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2024-12-05T19:08:00Z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